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6D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6D">
        <w:rPr>
          <w:rFonts w:ascii="Times New Roman" w:hAnsi="Times New Roman" w:cs="Times New Roman"/>
          <w:sz w:val="28"/>
          <w:szCs w:val="28"/>
        </w:rPr>
        <w:t>«Челющевичская средняя школа»</w:t>
      </w: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586D">
        <w:rPr>
          <w:rFonts w:ascii="Times New Roman" w:hAnsi="Times New Roman" w:cs="Times New Roman"/>
          <w:sz w:val="36"/>
          <w:szCs w:val="36"/>
        </w:rPr>
        <w:t>Сц</w:t>
      </w:r>
      <w:r w:rsidR="000D05FC">
        <w:rPr>
          <w:rFonts w:ascii="Times New Roman" w:hAnsi="Times New Roman" w:cs="Times New Roman"/>
          <w:sz w:val="36"/>
          <w:szCs w:val="36"/>
        </w:rPr>
        <w:t>енарий новогоднего праздника</w:t>
      </w:r>
    </w:p>
    <w:p w:rsidR="00525743" w:rsidRPr="0031586D" w:rsidRDefault="00525743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586D">
        <w:rPr>
          <w:rFonts w:ascii="Times New Roman" w:hAnsi="Times New Roman" w:cs="Times New Roman"/>
          <w:sz w:val="36"/>
          <w:szCs w:val="36"/>
        </w:rPr>
        <w:t>для учащихся 1-4 классов</w:t>
      </w: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586D">
        <w:rPr>
          <w:rFonts w:ascii="Times New Roman" w:hAnsi="Times New Roman" w:cs="Times New Roman"/>
          <w:sz w:val="36"/>
          <w:szCs w:val="36"/>
        </w:rPr>
        <w:t>Боровик Оксана Александровна</w:t>
      </w: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86D" w:rsidRPr="0031586D" w:rsidRDefault="0031586D" w:rsidP="00525743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5743" w:rsidRPr="0031586D" w:rsidRDefault="0031586D" w:rsidP="0031586D">
      <w:pPr>
        <w:tabs>
          <w:tab w:val="left" w:pos="17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6D">
        <w:rPr>
          <w:rFonts w:ascii="Times New Roman" w:hAnsi="Times New Roman" w:cs="Times New Roman"/>
          <w:sz w:val="36"/>
          <w:szCs w:val="36"/>
        </w:rPr>
        <w:t>2019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Создать праздничную сказочную обстановку, вызывать у </w:t>
      </w:r>
      <w:proofErr w:type="spellStart"/>
      <w:r w:rsidRPr="00B939A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39AA">
        <w:rPr>
          <w:rFonts w:ascii="Times New Roman" w:hAnsi="Times New Roman" w:cs="Times New Roman"/>
          <w:sz w:val="28"/>
          <w:szCs w:val="28"/>
        </w:rPr>
        <w:t>̆ радостные положительные эмоции</w:t>
      </w:r>
      <w:proofErr w:type="gramStart"/>
      <w:r w:rsidRPr="00B93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3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9A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939AA">
        <w:rPr>
          <w:rFonts w:ascii="Times New Roman" w:hAnsi="Times New Roman" w:cs="Times New Roman"/>
          <w:sz w:val="28"/>
          <w:szCs w:val="28"/>
        </w:rPr>
        <w:t>ормировать всесторонне развитую, целостную личность.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Задачи: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- развивать коммуникативных способностей;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- сплочение коллектива учащихся;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- развитие взаимопонимания между детьми;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- развивать организаторские и творческие способности учащихся;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- зарядить </w:t>
      </w:r>
      <w:proofErr w:type="spellStart"/>
      <w:r w:rsidRPr="00B939AA">
        <w:rPr>
          <w:rFonts w:ascii="Times New Roman" w:hAnsi="Times New Roman" w:cs="Times New Roman"/>
          <w:sz w:val="28"/>
          <w:szCs w:val="28"/>
        </w:rPr>
        <w:t>энергиеи</w:t>
      </w:r>
      <w:proofErr w:type="spellEnd"/>
      <w:r w:rsidRPr="00B939AA">
        <w:rPr>
          <w:rFonts w:ascii="Times New Roman" w:hAnsi="Times New Roman" w:cs="Times New Roman"/>
          <w:sz w:val="28"/>
          <w:szCs w:val="28"/>
        </w:rPr>
        <w:t xml:space="preserve">̆ взрослых и </w:t>
      </w:r>
      <w:proofErr w:type="spellStart"/>
      <w:r w:rsidRPr="00B939A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39AA">
        <w:rPr>
          <w:rFonts w:ascii="Times New Roman" w:hAnsi="Times New Roman" w:cs="Times New Roman"/>
          <w:sz w:val="28"/>
          <w:szCs w:val="28"/>
        </w:rPr>
        <w:t>̆, увлечь, активизировать, включаться в совместную деятельность;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- развитие музыкального вкуса, </w:t>
      </w:r>
      <w:proofErr w:type="spellStart"/>
      <w:r w:rsidRPr="00B939AA">
        <w:rPr>
          <w:rFonts w:ascii="Times New Roman" w:hAnsi="Times New Roman" w:cs="Times New Roman"/>
          <w:sz w:val="28"/>
          <w:szCs w:val="28"/>
        </w:rPr>
        <w:t>эмоциональнои</w:t>
      </w:r>
      <w:proofErr w:type="spellEnd"/>
      <w:r w:rsidRPr="00B939AA">
        <w:rPr>
          <w:rFonts w:ascii="Times New Roman" w:hAnsi="Times New Roman" w:cs="Times New Roman"/>
          <w:sz w:val="28"/>
          <w:szCs w:val="28"/>
        </w:rPr>
        <w:t xml:space="preserve">̆ отзывчивости, </w:t>
      </w:r>
      <w:proofErr w:type="spellStart"/>
      <w:r w:rsidRPr="00B939AA">
        <w:rPr>
          <w:rFonts w:ascii="Times New Roman" w:hAnsi="Times New Roman" w:cs="Times New Roman"/>
          <w:sz w:val="28"/>
          <w:szCs w:val="28"/>
        </w:rPr>
        <w:t>музыкальнои</w:t>
      </w:r>
      <w:proofErr w:type="spellEnd"/>
      <w:r w:rsidRPr="00B939AA">
        <w:rPr>
          <w:rFonts w:ascii="Times New Roman" w:hAnsi="Times New Roman" w:cs="Times New Roman"/>
          <w:sz w:val="28"/>
          <w:szCs w:val="28"/>
        </w:rPr>
        <w:t>̆ культуры.</w:t>
      </w:r>
    </w:p>
    <w:p w:rsidR="00B939AA" w:rsidRPr="00B939AA" w:rsidRDefault="00B939AA" w:rsidP="00B9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- обогащение </w:t>
      </w:r>
      <w:proofErr w:type="spellStart"/>
      <w:r w:rsidRPr="00B939AA">
        <w:rPr>
          <w:rFonts w:ascii="Times New Roman" w:hAnsi="Times New Roman" w:cs="Times New Roman"/>
          <w:sz w:val="28"/>
          <w:szCs w:val="28"/>
        </w:rPr>
        <w:t>духовнои</w:t>
      </w:r>
      <w:proofErr w:type="spellEnd"/>
      <w:r w:rsidRPr="00B939AA">
        <w:rPr>
          <w:rFonts w:ascii="Times New Roman" w:hAnsi="Times New Roman" w:cs="Times New Roman"/>
          <w:sz w:val="28"/>
          <w:szCs w:val="28"/>
        </w:rPr>
        <w:t>̆ культуры ребенка.</w:t>
      </w:r>
    </w:p>
    <w:p w:rsidR="00525743" w:rsidRPr="000D05FC" w:rsidRDefault="00525743" w:rsidP="00525743">
      <w:pPr>
        <w:tabs>
          <w:tab w:val="left" w:pos="229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FC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 (На фоне музыки говорят ведущие)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Ведущий 1.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Сорван листочек последний,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Снят со стены календарь.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 Ждет уж давно поздравлений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Стоящий за дверью январь.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Ведущий 2.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Уходит старый год,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 Шуршит его последняя страница.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Пусть лучшее, что было, не уйдет,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А худшее не сможет повториться.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Пусть он на счастье не скупится,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Пусть зажигает звезды в срок,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Чтоб всем желаньям сбыться.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Ведущий 1.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Пусть мороз веселее играет,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lastRenderedPageBreak/>
        <w:t>Пусть морозит он щеки твои.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С Новым годом вас поздравляем,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С годом радости, счастья, любви.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Ведущий 2.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Идут часы, проходят дни –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Таков закон природы.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И мы сегодня вас хотим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Поздравить с Новым годом!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Ведущий 1.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Желаем вам на Новый год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Всех радостей на свете.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Здоровья на сто лет вперед</w:t>
      </w:r>
    </w:p>
    <w:p w:rsidR="0013025A" w:rsidRP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И вам, и вашим детям.</w:t>
      </w:r>
    </w:p>
    <w:p w:rsidR="0013025A" w:rsidRPr="0013025A" w:rsidRDefault="0013025A" w:rsidP="00B939AA">
      <w:pPr>
        <w:tabs>
          <w:tab w:val="left" w:pos="19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>Ведущий 2.</w:t>
      </w:r>
      <w:r w:rsidR="00B939AA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Пусть Новый год, который вы встречаете,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Счастливым годом в вашу жизнь войдет.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 все хорошее, о чем мечтаете,</w:t>
      </w:r>
    </w:p>
    <w:p w:rsid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Пусть сбудется и обязательно придет.</w:t>
      </w:r>
    </w:p>
    <w:p w:rsidR="00222C8F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ИГРА «Закончи предложение».</w:t>
      </w:r>
    </w:p>
    <w:p w:rsidR="00222C8F" w:rsidRPr="0013025A" w:rsidRDefault="00222C8F" w:rsidP="00B877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25A">
        <w:rPr>
          <w:rFonts w:ascii="Times New Roman" w:hAnsi="Times New Roman" w:cs="Times New Roman"/>
          <w:sz w:val="28"/>
          <w:szCs w:val="28"/>
        </w:rPr>
        <w:t xml:space="preserve">Чтобы добыть горсть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вошебных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самоцветов вам надо поучаствовать в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конкурсах,проявить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смекалку ,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взаимопомощь,блеснуть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эрудицией.</w:t>
      </w:r>
    </w:p>
    <w:p w:rsidR="00222C8F" w:rsidRPr="0013025A" w:rsidRDefault="00222C8F" w:rsidP="00B877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5A">
        <w:rPr>
          <w:rFonts w:ascii="Times New Roman" w:hAnsi="Times New Roman" w:cs="Times New Roman"/>
          <w:sz w:val="28"/>
          <w:szCs w:val="28"/>
        </w:rPr>
        <w:t>Итак, начинаем, дружно вместе отвечаем:</w:t>
      </w:r>
    </w:p>
    <w:p w:rsidR="00222C8F" w:rsidRPr="0013025A" w:rsidRDefault="00222C8F" w:rsidP="00222C8F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Ведущие попеременно читают фразы: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Любимый Праздник у ворот Долгожданный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.......(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новый год)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Праздник этот - светлый, яркий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получать ......(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пордарки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).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Нету Праздника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чудесне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Про него поём мы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.......(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песни)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В разных городах, посёлках наряжают дети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.......(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ёлку)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Вокруг Ёлки в Новый год мы заводим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.......(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хоровод)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Ребятишки не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скучают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игры разные .......(играют)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С бородой и красным носом Все ждут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........(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Деда мороза)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Вот такие мудрецы Вы, ребята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- ........(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молодцы)</w:t>
      </w:r>
    </w:p>
    <w:p w:rsidR="00222C8F" w:rsidRPr="0013025A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 честь себя похлопаем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....... 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В честь себя потопаем .......</w:t>
      </w:r>
    </w:p>
    <w:p w:rsidR="00222C8F" w:rsidRPr="0013025A" w:rsidRDefault="00222C8F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теперь вся детвора в честь себя кричит: Ура! Ура! Ура! Ура!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.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Добрый день! Все в сборе, можно начинать. Ну, что для начала мы должны с вами сделать? Что делают, когда встречаются? (здороваются). Правильно, сейчас мы с вами поздороваемся, но... не обычно. Всё будет происходить так: мальчики, вы будете со мной здороваться, как в Германии: "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", а все девочки поздороваются по-французски: "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". Итак, здравствуйте, девочки! Здравствуйте, мальчики! Замечательно!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зачем мы все здесь собрались? Какой праздник наступает? (Новый год) Совершенно верно. Самый замечательный праздник, конечно, после дня рождения. Что является символом этого праздника? Действительно, самой нарядной является ёлка. А чем её наряжают? Я буду называть предметы, если вы согласны, говорите "да", если нет, то "нет".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Разноцветные хлопушки?</w:t>
      </w:r>
    </w:p>
    <w:p w:rsidR="0013025A" w:rsidRPr="0013025A" w:rsidRDefault="0013025A" w:rsidP="00B939AA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Одеяла и подушки?</w:t>
      </w:r>
      <w:r w:rsidR="00B939AA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Мармеладки, шоколадки?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Шарики стеклянные?</w:t>
      </w:r>
    </w:p>
    <w:p w:rsidR="0013025A" w:rsidRPr="0013025A" w:rsidRDefault="0013025A" w:rsidP="00B939AA">
      <w:pPr>
        <w:tabs>
          <w:tab w:val="left" w:pos="29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Стулья деревянные?</w:t>
      </w:r>
      <w:r w:rsidR="00B939AA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Плюшевые мишки?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Буквари и книжки?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Бусы разноцветные?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гирлянды светлые?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Снег из ваты белой?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Ранцы и портфели?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Туфли и сапожки?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Чашки, вилки, ложки?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Конфеты блестящие?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Тигры настоящие?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Шишки золотистые?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Звёздочки лучистые?</w:t>
      </w:r>
      <w:r w:rsidR="00B939AA"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Но что-то мы застоялись.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Давайте разомнёмся и сделаем "Зимнюю зарядку".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Руки к пяткам и ушам,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На колени и к плечам,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 стороны, на пояс, вверх,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теперь весёлый смех: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Ха-ха-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ха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-хи-хи,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До чего ж мы хороши.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 – в ладони хлопнули,</w:t>
      </w:r>
    </w:p>
    <w:p w:rsid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Два – ногою топнули,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Три, четыре – подтянулись,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Дружно за руки взялись.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Пять – считалочку кончаем,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Танцевать мы начинаем.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(хоровод 1)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(В зал врываются разбойники)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Разбойники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что это вы такие нарядные? Что у вас здесь происходит?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вы кто такие?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Разбойники.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А мы… (Исполняют песню из мультфильма «По следам бременских музыкантов»: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«Работники ножа и топора…», «Не желаем жить по-другому…»).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Так что не будет у вас никакого Нового года! Мы испортим вам праздник!  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(останавливая разбойников). Подождите, а что нужно сделать ребятам, чтобы  праздник состоялся?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Разбойники.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 xml:space="preserve"> Пусть ваши дети повеселят нас. Например, станцуют какой-нибудь танец!</w:t>
      </w:r>
      <w:r w:rsidR="00B939AA"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, станцуем?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(Дети исполняют «Танец маленьких утят»).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Разбойники.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Ну, молодцы! Позабавили нас! Но праздник проводить вам все равно не дадим.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Разбойники, давайте договоримся так: я вам загадаю несколько загадок, а если вы не сможете их разгадать, тогда и мешать нам не будете. Договорились?</w:t>
      </w:r>
      <w:r w:rsidR="00B939AA"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Разбойники.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Хорошо. Еще не было такой загадки, которую мы не разгадали бы. Давайте.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(Ведущий загадывает загадки).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Он слетает белой стаей</w:t>
      </w:r>
    </w:p>
    <w:p w:rsidR="0013025A" w:rsidRPr="0013025A" w:rsidRDefault="0013025A" w:rsidP="00B939AA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 сверкает на лету.</w:t>
      </w:r>
      <w:r w:rsidR="00B939AA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525743" w:rsidRDefault="0013025A" w:rsidP="00525743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На ладони и во рту.</w:t>
      </w:r>
      <w:r w:rsidR="00B939AA">
        <w:rPr>
          <w:rFonts w:ascii="Times New Roman" w:hAnsi="Times New Roman" w:cs="Times New Roman"/>
          <w:sz w:val="28"/>
          <w:szCs w:val="28"/>
        </w:rPr>
        <w:tab/>
      </w:r>
      <w:r w:rsidRPr="0013025A">
        <w:rPr>
          <w:rFonts w:ascii="Times New Roman" w:hAnsi="Times New Roman" w:cs="Times New Roman"/>
          <w:sz w:val="28"/>
          <w:szCs w:val="28"/>
        </w:rPr>
        <w:t xml:space="preserve">              (Снег)</w:t>
      </w:r>
    </w:p>
    <w:p w:rsidR="00525743" w:rsidRDefault="00525743" w:rsidP="00525743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525743">
      <w:pPr>
        <w:tabs>
          <w:tab w:val="left" w:pos="29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Резная, кружевная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как ладонь садится</w:t>
      </w:r>
    </w:p>
    <w:p w:rsid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Так сразу – водица.           (Снежинка) </w:t>
      </w:r>
    </w:p>
    <w:p w:rsidR="00B939AA" w:rsidRPr="0013025A" w:rsidRDefault="00B939A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Чёрная, а не земля,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, а не снег,</w:t>
      </w:r>
    </w:p>
    <w:p w:rsidR="0013025A" w:rsidRPr="0013025A" w:rsidRDefault="0013025A" w:rsidP="00B939AA">
      <w:pPr>
        <w:tabs>
          <w:tab w:val="left" w:pos="47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Греет, а не печка.               (Шуба).</w:t>
      </w:r>
      <w:r w:rsidR="00B939AA">
        <w:rPr>
          <w:rFonts w:ascii="Times New Roman" w:hAnsi="Times New Roman" w:cs="Times New Roman"/>
          <w:sz w:val="28"/>
          <w:szCs w:val="28"/>
        </w:rPr>
        <w:tab/>
      </w: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А на окнах узоры рисует.          (Мороз)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9A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Пусть я птичка-невеличка,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У меня, друзья, привычка –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Как начнутся холода,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Прямо с севера сюда.                   (Снегирь)                                      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(Разбойники не смогли отгадать ни одну загадку правильно)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Разбойники.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Как много мы не знаем! Придется идти в школу ума набираться! Ребята, простите нас! Можно мы останемся на вашем празднике? Мы будем хорошими и послушными!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(Разбойники остаются).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Дорогие ребята, уважаемые гости, я предлагаю вам поиграть в игру «Жесты». В этой игре сначала нужно запомнить текст.</w:t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Идет, идет к нам Дед Мороз,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 нам Дед Мороз идет.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 знаем мы, что Дед Мороз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Подарки нам несет.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После того, как текст повторили, предлагается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заменять слова на движения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и жесты. Первые слова, которые заменяются, слово «мы». Вместо этих слов все показывают на себя. С каждым новым исполнением слов становится меньше, а жестов больше.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Вместо слов «Дед Мороз» все показывают на дверь, слово «идет» заменяется ходьбой на месте, слово «знаем» - указательным пальцем прикасается ко лбу, слово «подарки» - жест, изображающий большой мешок.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При последнем исполнении все слова исчезают, кроме предлогов и глагола «принесет».</w:t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(Звучит мелодия из м/ф про Вини-Пуха. </w:t>
      </w:r>
      <w:proofErr w:type="gramEnd"/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>Появляются</w:t>
      </w:r>
      <w:r w:rsidR="00AD6071">
        <w:rPr>
          <w:rFonts w:ascii="Times New Roman" w:hAnsi="Times New Roman" w:cs="Times New Roman"/>
          <w:sz w:val="28"/>
          <w:szCs w:val="28"/>
        </w:rPr>
        <w:t xml:space="preserve"> </w:t>
      </w:r>
      <w:r w:rsidRPr="0013025A">
        <w:rPr>
          <w:rFonts w:ascii="Times New Roman" w:hAnsi="Times New Roman" w:cs="Times New Roman"/>
          <w:sz w:val="28"/>
          <w:szCs w:val="28"/>
        </w:rPr>
        <w:t>Вини-Пух и Пятачок).</w:t>
      </w:r>
      <w:proofErr w:type="gramEnd"/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Вини-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Пух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орогие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друзья! Я и мой друг Пятачок пришли поздравить вас с Новым годом!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Пятачок.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Новый год приходит к нам лунной порошей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 мерцанием ярких свечей.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Новый год! Пусть он будет хороший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Для тебя и для наших друзей!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Ребята, а у нас с Пятачком есть для вас сюрприз. Мы проведем сейчас новогоднюю лотерею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Беспроигрышная лотерея.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вытаскивает билеты с номерами, а Пятачок вручает призы.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Ведущий зачитывает пожелания к номерам билетов).</w:t>
      </w:r>
      <w:proofErr w:type="gramEnd"/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1. По билету невзначай выпал вам грузинский чай. (Чай)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2. Чтоб лицо и ваши руки были чистыми.</w:t>
      </w:r>
      <w:r w:rsidR="00AD6071"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На билет выпал вам кусок мыла душистого. (Мыло).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3. Безразмерный сосуд для различных объемов жидкости. (Шар)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4. Чтобы зубы не болели,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Их почисть хоть раз в неделю. (Зубная щетка)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5. Хотели выиграть фонарик,</w:t>
      </w:r>
    </w:p>
    <w:p w:rsidR="00AD6071" w:rsidRDefault="0013025A" w:rsidP="00AD607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достался просто шарик. (Шар)</w:t>
      </w:r>
      <w:r w:rsidR="00AD6071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AD607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6. Должны быть счастливы в избытке от лотереи вы сейчас: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Вам замечательная открытка,</w:t>
      </w:r>
      <w:r w:rsidR="00AD6071"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Досталась в сувенир от нас. (Открытка)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7. Шар воздушный получите,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 космос к звездам полетите. (Шар)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8. Вам сюрприз довольно редкий –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Две бумажные салфетки. (Две бумажные салфетки)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9. Получите – поспешите.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 Вам тетрадь: стихи пишите. (Тетрадь)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10. Не болейте, будьте крепки,</w:t>
      </w:r>
    </w:p>
    <w:p w:rsidR="0013025A" w:rsidRPr="0013025A" w:rsidRDefault="0013025A" w:rsidP="00AD6071">
      <w:pPr>
        <w:tabs>
          <w:tab w:val="left" w:pos="64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 xml:space="preserve"> Мы вручаем вам таблетки. (Таблетки-витамины)</w:t>
      </w:r>
      <w:r w:rsidR="00AD6071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11. Выглядите вы прекрасно: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 одежда, и прическа.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И в награду не напрасно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Пал вам выигрыш – расческа. (Расческа)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12. Чтобы дни хорошо различать,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Календарь хорошо надо знать. (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13. Про все новости на свете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Прочитаете в газете. (Газета с кроссвордом)</w:t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14. Вы послушайтесь совета: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Фрукты – лучшая диета. (Фрукты)</w:t>
      </w:r>
    </w:p>
    <w:p w:rsid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15. Конфета досталась вам,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Приходите в гости к нам. (Конфета)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16. Чтоб узнать смогли доход,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Будет кстати вам блокнот. (Блокнот)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17. «Ура!» - кричите на весь мир,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У вас машинка-сувенир. (Машинка)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18. Чтоб прекрасной была ваша прическа –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Получите в подарок расческу. (Расческа)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19. Пишущей машинки нет –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Предлагаем сей предмет. (Ручка)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20. В жизни на лучшее надо надеяться,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Клей ты возьми, если что-то не клеится. (Клей)</w:t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21. Чтоб красиво тебе писать,</w:t>
      </w:r>
    </w:p>
    <w:p w:rsidR="0013025A" w:rsidRPr="0013025A" w:rsidRDefault="0013025A" w:rsidP="00AD607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Спеши ручку получать. (Ручка)</w:t>
      </w:r>
      <w:r w:rsidR="00AD6071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22. Этот кусочек исправит ошибку,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Этот ластик зовется резинкой. (Ластик)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23. Это не чашка, это не лейка.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Это нужная всем линейка. (Линейка)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24. Карандаш всегда точи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И точилку получи. (Точилка)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25. На машину сел, поехал,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 колу быстро ты приехал. (Машинка)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26. Японский фотоаппарат. (Зеркало)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27. Препарат для разработки челюстей. (Жвачка)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28. Измерительный прибор высочайшей точности. (Линейка)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29. Музыкальный центр. (Свисток)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№ 30. Сей предмет вам пригодится</w:t>
      </w:r>
    </w:p>
    <w:p w:rsidR="0013025A" w:rsidRPr="0013025A" w:rsidRDefault="0013025A" w:rsidP="00AD607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На «пятерочки» учиться. (Ручка)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Ребята, уже совсем скоро наступит Новый год. А кто нам нужен для встречи этого праздника?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Ребята.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Дед Мороз и Снегурочка.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. Правильно, ребята. Давайте их позовем.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>(Зовут Деда Мороза и Снегурочку.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Слышна «Песенка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Деда Мороза» Ю.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(Входят Дед Мороз и Снегурочка)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, дорогие ребята!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Снегурочка. Здравствуйте, дорогие взрослые!</w:t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Новым годом поздравляем!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частья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всей душой желаем!</w:t>
      </w:r>
    </w:p>
    <w:p w:rsidR="0013025A" w:rsidRPr="0013025A" w:rsidRDefault="0013025A" w:rsidP="00AD6071">
      <w:pPr>
        <w:tabs>
          <w:tab w:val="left" w:pos="5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прожить вам этот год</w:t>
      </w:r>
      <w:r w:rsidR="00AD6071">
        <w:rPr>
          <w:rFonts w:ascii="Times New Roman" w:hAnsi="Times New Roman" w:cs="Times New Roman"/>
          <w:sz w:val="28"/>
          <w:szCs w:val="28"/>
        </w:rPr>
        <w:tab/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Снегурочка. Без печали и забот.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с успехом вы трудились.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на праздник веселились.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Спасибо, Дедушка Мороз, спасибо, Снегурочка! Что-то праздник у нас не совсем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получается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Мороз. Почему?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Да ёлочка же не горит!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Мороз. Да, непорядок. Но чтобы она загорелась, нужно выполнить два условия.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Какие?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петь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новогоднюю песню и станцевать танец.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(Хоровод)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Мороз. Спасибо, обрадовали старика. Вот второе условие: повторяйте за мной это волшебное заклинание: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Трещит мороз,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Метет метель,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здесь стоит большая ель.</w:t>
      </w:r>
    </w:p>
    <w:p w:rsidR="0013025A" w:rsidRPr="0013025A" w:rsidRDefault="0013025A" w:rsidP="00AD6071">
      <w:pPr>
        <w:tabs>
          <w:tab w:val="left" w:pos="3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Ты, ёлка-ёлочка, гори!</w:t>
      </w:r>
      <w:r w:rsidR="00AD6071">
        <w:rPr>
          <w:rFonts w:ascii="Times New Roman" w:hAnsi="Times New Roman" w:cs="Times New Roman"/>
          <w:sz w:val="28"/>
          <w:szCs w:val="28"/>
        </w:rPr>
        <w:tab/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Ты нам на праздник посвети!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Ты, ёлка-ёлочка, гори!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Ты нам на праздник посвети!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(На ёлке загораются огоньки)</w:t>
      </w:r>
    </w:p>
    <w:p w:rsidR="00AD6071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гоньки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-фонарики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Ярко сверкают.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Возле ёлки поплясать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Всех нас приглашают.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(Дети ведут хоровод вокруг ёлки и поют «В лесу родилась ёлочка»).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>,  устал я, притомился.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Ведущий.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ты присядь, дедушка, на пенек. Ты только посмотри, какие костюмы приготовили ребята на праздник! (Парад костюмов, задания каждому классу)</w:t>
      </w:r>
      <w:r w:rsidR="00AD6071"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8F" w:rsidRDefault="0013025A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Снегурочка. Ребята, а давайте покажем дедушке, как играют в новогодние игры! Вы согласны? </w:t>
      </w:r>
    </w:p>
    <w:p w:rsidR="00222C8F" w:rsidRPr="00222C8F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C8F">
        <w:rPr>
          <w:rFonts w:ascii="Times New Roman" w:hAnsi="Times New Roman" w:cs="Times New Roman"/>
          <w:sz w:val="28"/>
          <w:szCs w:val="28"/>
        </w:rPr>
        <w:t>Игры.</w:t>
      </w:r>
    </w:p>
    <w:p w:rsidR="00222C8F" w:rsidRPr="00222C8F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C8F">
        <w:rPr>
          <w:rFonts w:ascii="Times New Roman" w:hAnsi="Times New Roman" w:cs="Times New Roman"/>
          <w:sz w:val="28"/>
          <w:szCs w:val="28"/>
        </w:rPr>
        <w:lastRenderedPageBreak/>
        <w:t>«Точная цель» (попасть «снежком» в ведро с расстояния трех метров).</w:t>
      </w:r>
    </w:p>
    <w:p w:rsidR="00222C8F" w:rsidRPr="00222C8F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C8F">
        <w:rPr>
          <w:rFonts w:ascii="Times New Roman" w:hAnsi="Times New Roman" w:cs="Times New Roman"/>
          <w:sz w:val="28"/>
          <w:szCs w:val="28"/>
        </w:rPr>
        <w:t>«Узелки» (кто быстрее всех развяжет узелки на веревке).</w:t>
      </w:r>
    </w:p>
    <w:p w:rsidR="00222C8F" w:rsidRPr="00222C8F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C8F">
        <w:rPr>
          <w:rFonts w:ascii="Times New Roman" w:hAnsi="Times New Roman" w:cs="Times New Roman"/>
          <w:sz w:val="28"/>
          <w:szCs w:val="28"/>
        </w:rPr>
        <w:t>«Художник» (с завязанными глазами нарисовать снеговика).</w:t>
      </w:r>
    </w:p>
    <w:p w:rsidR="00222C8F" w:rsidRDefault="00222C8F" w:rsidP="00222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C8F">
        <w:rPr>
          <w:rFonts w:ascii="Times New Roman" w:hAnsi="Times New Roman" w:cs="Times New Roman"/>
          <w:sz w:val="28"/>
          <w:szCs w:val="28"/>
        </w:rPr>
        <w:t>«Вслепую» (с закрытыми глазами, надев толстые варежки, надо определить на ощупь, что дали за предмет).</w:t>
      </w:r>
    </w:p>
    <w:p w:rsidR="0013025A" w:rsidRPr="0013025A" w:rsidRDefault="00222C8F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3025A" w:rsidRPr="0013025A">
        <w:rPr>
          <w:rFonts w:ascii="Times New Roman" w:hAnsi="Times New Roman" w:cs="Times New Roman"/>
          <w:sz w:val="28"/>
          <w:szCs w:val="28"/>
        </w:rPr>
        <w:t>воим из вас я вручу</w:t>
      </w:r>
      <w:proofErr w:type="gramEnd"/>
      <w:r w:rsidR="0013025A" w:rsidRPr="0013025A">
        <w:rPr>
          <w:rFonts w:ascii="Times New Roman" w:hAnsi="Times New Roman" w:cs="Times New Roman"/>
          <w:sz w:val="28"/>
          <w:szCs w:val="28"/>
        </w:rPr>
        <w:t xml:space="preserve"> рукавицы Деда Мороза. Как только я хлопну в ладоши и скажу «начали», вы начинаете играть, т.е. передавать рукавицы соседу по кругу, а он предаст дальше, еще дальше. Вы должны передавать рукавицы все время, пока я читаю стихотворение. А как только я скажу «стоп», надо остановиться. Тот из вас, у кого в руках окажется рукавица, будет считаться «замороженным», т.е. он превратиться в снежный сугроб. Чтобы «разморозиться», ему придется выполнить задание. Тогда приготовились… (читает стихотворение)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Эй, приятель, не зевай,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Рукавицу передай.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Передай ее по кругу,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Передай ее друг другу!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Не успеешь предать –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Будешь целый век страдать.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Превратишься ты в сугроб,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Как услышишь слово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«Стоп!»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Снегурочка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.Вот, дедушка, всех этих детей мы «заморозили». А теперь их нужно «разморозить».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В печку, что ли, засунуть?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Снегурочка.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Ну, это же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так говорится. Им нужно дать задание.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Дед Мороз.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Какое задание?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Снегурочка.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Какое хочешь.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А давай им загадки загадаем про лесных жителей.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Давай. Я загадываю загадку, а все хором произносят отгадку.</w:t>
      </w:r>
    </w:p>
    <w:p w:rsidR="00002E2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- Кто любит по ветвям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носится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?</w:t>
      </w:r>
    </w:p>
    <w:p w:rsidR="00002E2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Конечно, рыжая… (белка)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-В чаще, голову задрав,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Воет с голоду… (волк)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 По сосне, как барабан,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Застучал в лесу… (дятел)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 Кто в малине знает толк?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Косолапый, бурый… (медведь)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 На заборе поутру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Кукарекал… (петух)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-Дочерей и сыновей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Учит хрюкать… (свинья)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 Над лесом солнца луч потух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Крадется царь зверей… (лев)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- Клубком свернулся, ну-ка тронь,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Со всех сторон колючий … (ёж)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Загадки-то они разгадывать  умеют, а давай проверим, умеют ли они считать.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. Внимание, ребята, играем в новую игру, которая называется «Снежинки и сугробы». Все вы становитесь снежинками и танцуете под музыку. Я объявляю вам: "Все снежинки объединяются в сугробы по две!" И тогда вы </w:t>
      </w:r>
      <w:r w:rsidRPr="0013025A">
        <w:rPr>
          <w:rFonts w:ascii="Times New Roman" w:hAnsi="Times New Roman" w:cs="Times New Roman"/>
          <w:sz w:val="28"/>
          <w:szCs w:val="28"/>
        </w:rPr>
        <w:lastRenderedPageBreak/>
        <w:t>должны собраться по двое и взяться за руки, т.е. становитесь сугробом. Можно объединять снежинок по три, по четыре и т.д.</w:t>
      </w:r>
    </w:p>
    <w:p w:rsidR="00525743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Ведущая:</w:t>
      </w:r>
    </w:p>
    <w:p w:rsidR="0013025A" w:rsidRPr="0013025A" w:rsidRDefault="0013025A" w:rsidP="00525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Ребята, чтобы отблагодарить Деда Мороза и Снегурочку давайте напишем им поздравительную открытку. Содержание у меня уже есть, только там не хватает прилагательных. Предложите несколько прилагательных, я их впишу, а потом мы прочитаем открытку Деду Морозу и Снегурочке.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025A">
        <w:rPr>
          <w:rFonts w:ascii="Times New Roman" w:hAnsi="Times New Roman" w:cs="Times New Roman"/>
          <w:sz w:val="28"/>
          <w:szCs w:val="28"/>
        </w:rPr>
        <w:t>(Дети предлагают различные слова, не зная текста.</w:t>
      </w:r>
      <w:proofErr w:type="gramEnd"/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... Дед Мороз и ... Снегурочка!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Все ... дети с ... нетерпением ожидают прихода ... праздника – Нового года! Мы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... 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 xml:space="preserve"> петь для Вас ... песни, танцевать ... танцы. Мы обещаем, что будем получать только ... оценки. Так что, открывайте поскорее свой ... мешок и вручай нам ... подарки.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 уважением к Вам ...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мальчишки и</w:t>
      </w:r>
      <w:r w:rsidR="00002E2A">
        <w:rPr>
          <w:rFonts w:ascii="Times New Roman" w:hAnsi="Times New Roman" w:cs="Times New Roman"/>
          <w:sz w:val="28"/>
          <w:szCs w:val="28"/>
        </w:rPr>
        <w:t xml:space="preserve">………  девчонки из </w:t>
      </w:r>
      <w:proofErr w:type="spellStart"/>
      <w:r w:rsidR="00002E2A">
        <w:rPr>
          <w:rFonts w:ascii="Times New Roman" w:hAnsi="Times New Roman" w:cs="Times New Roman"/>
          <w:sz w:val="28"/>
          <w:szCs w:val="28"/>
        </w:rPr>
        <w:t>Челющевичской</w:t>
      </w:r>
      <w:proofErr w:type="spellEnd"/>
      <w:r w:rsidR="00002E2A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13025A">
        <w:rPr>
          <w:rFonts w:ascii="Times New Roman" w:hAnsi="Times New Roman" w:cs="Times New Roman"/>
          <w:sz w:val="28"/>
          <w:szCs w:val="28"/>
        </w:rPr>
        <w:t>школы.</w:t>
      </w:r>
    </w:p>
    <w:p w:rsidR="00222C8F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25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такие прекрасные слова Дед Мороз и Снегурочка просто не могут не вручить сладкие подарки вам, ребята.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(Вручение конфет)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Мороз. Пели песни вы, плясали,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Дед Мороз доволен вами!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Но, друзья. Пришла пора расстаться,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Но вам не надо сильно огорчаться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Я через год вернусь к вам все равно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Снегурочка. Вы собирайте дождик и хлопушки,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Стихи и песни, звонкий смех.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А мы за год – подарки и игрушки,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Напомним, чтоб хватило их для всех.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Ведущая. Здоровья вам и радости желаем,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>Чтоб жизнь была без горя и забот!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lastRenderedPageBreak/>
        <w:t>Дед Мороз. Мы с Новым годом всех вас поздравляем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25A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1302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25A">
        <w:rPr>
          <w:rFonts w:ascii="Times New Roman" w:hAnsi="Times New Roman" w:cs="Times New Roman"/>
          <w:sz w:val="28"/>
          <w:szCs w:val="28"/>
        </w:rPr>
        <w:t>ускай</w:t>
      </w:r>
      <w:proofErr w:type="spellEnd"/>
      <w:r w:rsidRPr="0013025A">
        <w:rPr>
          <w:rFonts w:ascii="Times New Roman" w:hAnsi="Times New Roman" w:cs="Times New Roman"/>
          <w:sz w:val="28"/>
          <w:szCs w:val="28"/>
        </w:rPr>
        <w:t xml:space="preserve"> счастливым будет Новый год.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743" w:rsidRPr="0013025A" w:rsidRDefault="00525743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25A" w:rsidRPr="0013025A" w:rsidRDefault="0013025A" w:rsidP="00130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025A" w:rsidRPr="0013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A" w:rsidRDefault="00B939AA" w:rsidP="00B939AA">
      <w:pPr>
        <w:spacing w:after="0" w:line="240" w:lineRule="auto"/>
      </w:pPr>
      <w:r>
        <w:separator/>
      </w:r>
    </w:p>
  </w:endnote>
  <w:endnote w:type="continuationSeparator" w:id="0">
    <w:p w:rsidR="00B939AA" w:rsidRDefault="00B939AA" w:rsidP="00B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A" w:rsidRDefault="00B939AA" w:rsidP="00B939AA">
      <w:pPr>
        <w:spacing w:after="0" w:line="240" w:lineRule="auto"/>
      </w:pPr>
      <w:r>
        <w:separator/>
      </w:r>
    </w:p>
  </w:footnote>
  <w:footnote w:type="continuationSeparator" w:id="0">
    <w:p w:rsidR="00B939AA" w:rsidRDefault="00B939AA" w:rsidP="00B9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5A"/>
    <w:rsid w:val="00002E2A"/>
    <w:rsid w:val="000D05FC"/>
    <w:rsid w:val="0013025A"/>
    <w:rsid w:val="00222C8F"/>
    <w:rsid w:val="00260BC4"/>
    <w:rsid w:val="0031586D"/>
    <w:rsid w:val="00420F3F"/>
    <w:rsid w:val="004D232E"/>
    <w:rsid w:val="00525743"/>
    <w:rsid w:val="00601418"/>
    <w:rsid w:val="00732200"/>
    <w:rsid w:val="007D3661"/>
    <w:rsid w:val="00AC52BF"/>
    <w:rsid w:val="00AD6071"/>
    <w:rsid w:val="00B877DA"/>
    <w:rsid w:val="00B939AA"/>
    <w:rsid w:val="00C86920"/>
    <w:rsid w:val="00DE2045"/>
    <w:rsid w:val="00E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9AA"/>
  </w:style>
  <w:style w:type="paragraph" w:styleId="a5">
    <w:name w:val="footer"/>
    <w:basedOn w:val="a"/>
    <w:link w:val="a6"/>
    <w:uiPriority w:val="99"/>
    <w:unhideWhenUsed/>
    <w:rsid w:val="00B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9AA"/>
  </w:style>
  <w:style w:type="paragraph" w:styleId="a5">
    <w:name w:val="footer"/>
    <w:basedOn w:val="a"/>
    <w:link w:val="a6"/>
    <w:uiPriority w:val="99"/>
    <w:unhideWhenUsed/>
    <w:rsid w:val="00B9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Админ1</cp:lastModifiedBy>
  <cp:revision>14</cp:revision>
  <dcterms:created xsi:type="dcterms:W3CDTF">2019-09-21T05:09:00Z</dcterms:created>
  <dcterms:modified xsi:type="dcterms:W3CDTF">2019-09-21T07:50:00Z</dcterms:modified>
</cp:coreProperties>
</file>