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3C" w:rsidRPr="0087441A" w:rsidRDefault="004E5B81" w:rsidP="00F96367">
      <w:pPr>
        <w:shd w:val="clear" w:color="auto" w:fill="FFFFFF" w:themeFill="background1"/>
        <w:spacing w:before="10" w:after="0" w:line="280" w:lineRule="exact"/>
        <w:ind w:left="102" w:right="510" w:firstLine="18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8744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УСЛОВИЯ </w:t>
      </w:r>
    </w:p>
    <w:p w:rsidR="00B30E3C" w:rsidRPr="0087441A" w:rsidRDefault="0087441A" w:rsidP="00F96367">
      <w:pPr>
        <w:shd w:val="clear" w:color="auto" w:fill="FFFFFF" w:themeFill="background1"/>
        <w:spacing w:before="10" w:after="0" w:line="280" w:lineRule="exact"/>
        <w:ind w:left="102" w:right="510" w:firstLine="18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</w:t>
      </w:r>
      <w:r w:rsidR="00B30E3C" w:rsidRPr="008744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роведения Открытого </w:t>
      </w:r>
    </w:p>
    <w:p w:rsidR="004E5B81" w:rsidRPr="0087441A" w:rsidRDefault="001831F0" w:rsidP="00F96367">
      <w:pPr>
        <w:shd w:val="clear" w:color="auto" w:fill="FFFFFF" w:themeFill="background1"/>
        <w:spacing w:before="10" w:after="0" w:line="280" w:lineRule="exact"/>
        <w:ind w:left="102" w:right="510" w:firstLine="18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</w:t>
      </w:r>
      <w:r w:rsidR="00B30E3C" w:rsidRPr="008744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онкурса авторской песни</w:t>
      </w:r>
    </w:p>
    <w:p w:rsidR="009B36E1" w:rsidRPr="0087441A" w:rsidRDefault="00B30E3C" w:rsidP="00F96367">
      <w:pPr>
        <w:shd w:val="clear" w:color="auto" w:fill="FFFFFF" w:themeFill="background1"/>
        <w:spacing w:before="10" w:after="0" w:line="280" w:lineRule="exact"/>
        <w:ind w:left="102" w:right="510" w:firstLine="18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744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«П</w:t>
      </w:r>
      <w:r w:rsidR="00903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ЕСНІ ЗЯМЛІ БЕЛАРУСКАЙ</w:t>
      </w:r>
      <w:r w:rsidRPr="0087441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» </w:t>
      </w:r>
    </w:p>
    <w:p w:rsidR="009B36E1" w:rsidRPr="0087441A" w:rsidRDefault="009B36E1" w:rsidP="0087441A">
      <w:pPr>
        <w:shd w:val="clear" w:color="auto" w:fill="FFFFFF" w:themeFill="background1"/>
        <w:spacing w:before="10" w:after="0" w:line="240" w:lineRule="auto"/>
        <w:ind w:left="102" w:right="5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86BA6" w:rsidRPr="000A7096" w:rsidRDefault="00F601AE" w:rsidP="008B4FA5">
      <w:pPr>
        <w:pStyle w:val="a4"/>
        <w:numPr>
          <w:ilvl w:val="0"/>
          <w:numId w:val="36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A709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ОБЩИЕ ПОЛОЖЕНИЯ</w:t>
      </w:r>
    </w:p>
    <w:p w:rsidR="00231627" w:rsidRDefault="004E5B81" w:rsidP="002316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Условия проведения </w:t>
      </w:r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Открытого конкурса авторской песни </w:t>
      </w:r>
      <w:r w:rsidR="00903F83" w:rsidRPr="00903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«ПЕСНІ ЗЯМЛІ БЕЛАРУСКАЙ» </w:t>
      </w:r>
      <w:r w:rsidR="00286BA6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разработано </w:t>
      </w:r>
      <w:r w:rsidR="00286BA6" w:rsidRPr="00D059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соответствии </w:t>
      </w:r>
      <w:r w:rsidR="003F65A7" w:rsidRPr="003F65A7">
        <w:rPr>
          <w:rFonts w:ascii="Times New Roman" w:eastAsia="Times New Roman" w:hAnsi="Times New Roman" w:cs="Times New Roman"/>
          <w:kern w:val="36"/>
          <w:sz w:val="30"/>
          <w:szCs w:val="30"/>
        </w:rPr>
        <w:t>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  <w:r w:rsidR="00231627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</w:t>
      </w:r>
    </w:p>
    <w:p w:rsidR="009B36E1" w:rsidRPr="009247B2" w:rsidRDefault="009B36E1" w:rsidP="0023162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Открытый конкурс авторской песни </w:t>
      </w:r>
      <w:r w:rsidR="00903F83" w:rsidRPr="00903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«ПЕСНІ ЗЯМЛІ БЕЛАРУСКАЙ» </w:t>
      </w: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(далее – Конкурс) проводится </w:t>
      </w:r>
      <w:r w:rsidR="004A6BF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</w:t>
      </w: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целях выявления, поддержки и популяризации творчества наиболее талантливых, ярких, перспективных авторов, пишущих на русском и белорусском языках.</w:t>
      </w:r>
    </w:p>
    <w:p w:rsidR="00B30E3C" w:rsidRPr="009247B2" w:rsidRDefault="009B36E1" w:rsidP="00231627">
      <w:pPr>
        <w:shd w:val="clear" w:color="auto" w:fill="FFFFFF" w:themeFill="background1"/>
        <w:spacing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A07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конкурсе принимают участие авторы </w:t>
      </w:r>
      <w:r w:rsid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песен</w:t>
      </w:r>
      <w:r w:rsidRPr="006A07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обучающиеся в </w:t>
      </w:r>
      <w:r w:rsidR="006A07FF" w:rsidRPr="006A07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учреждениях </w:t>
      </w:r>
      <w:r w:rsid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общего среднего и дополнительного образования, </w:t>
      </w:r>
      <w:r w:rsidR="006A07FF" w:rsidRPr="006A07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профессионально-технического и среднего специального образования, учреждениях</w:t>
      </w:r>
      <w:r w:rsidR="00D059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высшего образования, работающая молодежь.</w:t>
      </w:r>
    </w:p>
    <w:p w:rsidR="00B30E3C" w:rsidRPr="000A7096" w:rsidRDefault="00286BA6" w:rsidP="008B4FA5">
      <w:pPr>
        <w:pStyle w:val="a4"/>
        <w:numPr>
          <w:ilvl w:val="0"/>
          <w:numId w:val="36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A709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ЦЕЛЬ И ЗАДАЧИ КОНКУРСА</w:t>
      </w:r>
    </w:p>
    <w:p w:rsidR="00286BA6" w:rsidRPr="009247B2" w:rsidRDefault="00286BA6" w:rsidP="008B4FA5">
      <w:p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ЦЕЛЬ:</w:t>
      </w:r>
    </w:p>
    <w:p w:rsidR="00286BA6" w:rsidRPr="009247B2" w:rsidRDefault="009B36E1" w:rsidP="008B4FA5">
      <w:p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286BA6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оздание</w:t>
      </w: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условий для реализации творческих способностей детей и молодежи, увлеченных идеей авторской песни и творчески развивающихся </w:t>
      </w:r>
      <w:r w:rsidR="00D05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данном направлени</w:t>
      </w:r>
      <w:r w:rsidR="00D05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86BA6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86BA6" w:rsidRPr="009247B2" w:rsidRDefault="00286BA6" w:rsidP="008B4FA5">
      <w:p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ЗАДАЧИ:</w:t>
      </w:r>
    </w:p>
    <w:p w:rsidR="00286BA6" w:rsidRPr="009247B2" w:rsidRDefault="009B36E1" w:rsidP="008B4FA5">
      <w:pPr>
        <w:numPr>
          <w:ilvl w:val="0"/>
          <w:numId w:val="24"/>
        </w:num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одарённых, талантливых детей и молодежи – авторов пес</w:t>
      </w:r>
      <w:r w:rsidR="00D05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</w:t>
      </w:r>
      <w:r w:rsidR="00286BA6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9B36E1" w:rsidRPr="009247B2" w:rsidRDefault="009B36E1" w:rsidP="008B4FA5">
      <w:pPr>
        <w:numPr>
          <w:ilvl w:val="0"/>
          <w:numId w:val="24"/>
        </w:num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поддержка молодых талантов и помощь в осуществлении творческой реализации молодых авторов и исполнителей;</w:t>
      </w:r>
    </w:p>
    <w:p w:rsidR="009B36E1" w:rsidRPr="009247B2" w:rsidRDefault="009B36E1" w:rsidP="008B4FA5">
      <w:pPr>
        <w:numPr>
          <w:ilvl w:val="0"/>
          <w:numId w:val="24"/>
        </w:num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воспитание художественного вкуса, развитие творческих способностей детей и молодежи, повышение их культурного уровня;</w:t>
      </w:r>
    </w:p>
    <w:p w:rsidR="009B36E1" w:rsidRPr="009247B2" w:rsidRDefault="009B36E1" w:rsidP="008B4FA5">
      <w:pPr>
        <w:numPr>
          <w:ilvl w:val="0"/>
          <w:numId w:val="24"/>
        </w:num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пропаганда и содействие развития авторской песни;</w:t>
      </w:r>
    </w:p>
    <w:p w:rsidR="00286BA6" w:rsidRPr="009247B2" w:rsidRDefault="009B36E1" w:rsidP="008B4FA5">
      <w:pPr>
        <w:numPr>
          <w:ilvl w:val="0"/>
          <w:numId w:val="24"/>
        </w:numPr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культуры современного содержательного досуга детей и молодежи.</w:t>
      </w:r>
    </w:p>
    <w:p w:rsidR="004B1174" w:rsidRPr="00E87FD0" w:rsidRDefault="00286BA6" w:rsidP="008B4FA5">
      <w:pPr>
        <w:pStyle w:val="a4"/>
        <w:numPr>
          <w:ilvl w:val="0"/>
          <w:numId w:val="36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87F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ОРГАНИЗАТОРЫ</w:t>
      </w:r>
      <w:r w:rsidR="004B1174" w:rsidRPr="00E87F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73546" w:rsidRPr="00E87F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КОНКУРСА</w:t>
      </w:r>
    </w:p>
    <w:p w:rsidR="004B1174" w:rsidRDefault="00573546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F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образования Республики Беларусь</w:t>
      </w:r>
      <w:r w:rsidR="00621B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9225B" w:rsidRPr="00E87FD0" w:rsidRDefault="0069225B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6922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бщественн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ое</w:t>
      </w:r>
      <w:r w:rsidRPr="006922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объединение «Белорусский республиканский союз молодежи»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D0598E" w:rsidRPr="00DB4B5D" w:rsidRDefault="00903F83" w:rsidP="00D0598E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Евгений Олейник – </w:t>
      </w:r>
      <w:r w:rsidR="00D05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D0598E"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елорусский компози</w:t>
      </w:r>
      <w:r w:rsidR="00D05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тор, продюсер, </w:t>
      </w:r>
      <w:r w:rsidR="00D0598E"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лауреат премии «За духовное возрождение»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0598E" w:rsidRDefault="00903F83" w:rsidP="00D0598E">
      <w:pPr>
        <w:shd w:val="clear" w:color="auto" w:fill="FFFFFF" w:themeFill="background1"/>
        <w:spacing w:before="1" w:after="0" w:line="240" w:lineRule="auto"/>
        <w:ind w:left="709" w:right="102" w:hanging="3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3F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Юлия Быкова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</w:t>
      </w:r>
      <w:r w:rsidRPr="00903F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05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D0598E"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елорусская певица</w:t>
      </w:r>
      <w:r w:rsidR="00D05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0598E"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лауреат премии «За духовное возрождение»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25403D" w:rsidRPr="006A07FF" w:rsidRDefault="0087441A" w:rsidP="008B4FA5">
      <w:pPr>
        <w:pStyle w:val="a4"/>
        <w:numPr>
          <w:ilvl w:val="0"/>
          <w:numId w:val="36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A07F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УЧАСТНИКИ КОНКУРСА</w:t>
      </w:r>
    </w:p>
    <w:p w:rsidR="001457DA" w:rsidRPr="001457DA" w:rsidRDefault="0025403D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A0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</w:t>
      </w:r>
      <w:r w:rsidR="00B30E3C" w:rsidRPr="006A0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конкурсе могут принима</w:t>
      </w:r>
      <w:r w:rsidRPr="006A0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ть участие </w:t>
      </w:r>
      <w:r w:rsidR="001457DA" w:rsidRPr="006A0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отдельные лица</w:t>
      </w:r>
      <w:r w:rsidR="001457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творческие коллективы, </w:t>
      </w:r>
      <w:r w:rsidR="006A07FF" w:rsidRPr="006A0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обучающиеся </w:t>
      </w:r>
      <w:r w:rsidR="001457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учреждениях общего среднего и дополнительного образования, профессионально-технического и среднего специального образования, </w:t>
      </w:r>
      <w:r w:rsidR="00D059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учреждениях высшего образования, работающая молодежь.</w:t>
      </w:r>
    </w:p>
    <w:p w:rsidR="003C0044" w:rsidRPr="00E75E95" w:rsidRDefault="00286BA6" w:rsidP="008B4FA5">
      <w:pPr>
        <w:pStyle w:val="a4"/>
        <w:numPr>
          <w:ilvl w:val="0"/>
          <w:numId w:val="36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75E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СРОКИ ПРОВЕДЕНИЯ </w:t>
      </w:r>
      <w:r w:rsidR="006A07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ЭТАПА </w:t>
      </w:r>
      <w:r w:rsidRPr="00E75E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КОНКУРСА</w:t>
      </w:r>
    </w:p>
    <w:p w:rsidR="009247B2" w:rsidRDefault="00280157" w:rsidP="00C60461">
      <w:pPr>
        <w:shd w:val="clear" w:color="auto" w:fill="FFFFFF" w:themeFill="background1"/>
        <w:spacing w:before="1" w:after="0" w:line="240" w:lineRule="auto"/>
        <w:ind w:left="108" w:right="102" w:firstLine="31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5.1 </w:t>
      </w:r>
      <w:r w:rsidR="006A07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Конкурсный этап</w:t>
      </w:r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проводится </w:t>
      </w:r>
      <w:r w:rsidR="003C0044" w:rsidRPr="006A07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01 февраля по 15</w:t>
      </w:r>
      <w:r w:rsidR="006A07FF" w:rsidRPr="006A07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мая</w:t>
      </w:r>
      <w:r w:rsidR="006A07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6A07FF" w:rsidRPr="006A07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2020 </w:t>
      </w:r>
      <w:r w:rsidR="006A07F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года,</w:t>
      </w:r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результаты будут опубликованы </w:t>
      </w:r>
      <w:r w:rsidR="00D059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до </w:t>
      </w:r>
      <w:r w:rsidR="00D0598E" w:rsidRPr="00D059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</w:t>
      </w:r>
      <w:r w:rsidR="003C0044" w:rsidRPr="00D059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E75E95" w:rsidRPr="00D059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мая</w:t>
      </w:r>
      <w:r w:rsidR="003C0044" w:rsidRPr="00D059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2020 года</w:t>
      </w:r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официальной группе </w:t>
      </w:r>
      <w:r w:rsid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конкурса</w:t>
      </w:r>
      <w:r w:rsidR="00903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«ПЕСНІ ЗЯМЛІ БЕЛАРУСКАЙ»,</w:t>
      </w:r>
      <w:r w:rsid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социальной сети – </w:t>
      </w:r>
      <w:proofErr w:type="spellStart"/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vk</w:t>
      </w:r>
      <w:proofErr w:type="spellEnd"/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com</w:t>
      </w:r>
      <w:r w:rsidR="003C0044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</w:p>
    <w:p w:rsidR="001457DA" w:rsidRPr="001457DA" w:rsidRDefault="001457DA" w:rsidP="008B4FA5">
      <w:pPr>
        <w:spacing w:before="1" w:after="0" w:line="240" w:lineRule="auto"/>
        <w:ind w:left="108" w:right="102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1457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тдельные лица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</w:t>
      </w:r>
      <w:r w:rsidRPr="001457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творческие коллективы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прикрепляют на стену </w:t>
      </w:r>
      <w:r w:rsidRPr="001457D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официальной группе конкурса </w:t>
      </w:r>
      <w:r w:rsidR="00903F8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«ПЕСНІ ЗЯМЛІ БЕЛАРУСКАЙ», </w:t>
      </w:r>
      <w:r w:rsidRPr="001457D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социальной сети – </w:t>
      </w:r>
      <w:proofErr w:type="spellStart"/>
      <w:r w:rsidRPr="001457D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vk</w:t>
      </w:r>
      <w:proofErr w:type="spellEnd"/>
      <w:r w:rsidRPr="001457D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Pr="001457D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com</w:t>
      </w:r>
      <w:r w:rsidRPr="001457D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. </w:t>
      </w:r>
      <w:r w:rsidRPr="00D059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АУДИОЗАПИСЬ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1457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(исполненную под фонограмму или живой аккомпанемент), а также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заявку-анкету с указанием </w:t>
      </w:r>
      <w:r w:rsidRPr="001457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ФИО участника и педагога, названием учреждения, контактными данными участника и педагога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</w:t>
      </w:r>
    </w:p>
    <w:p w:rsidR="003C0044" w:rsidRPr="00CF274C" w:rsidRDefault="00CF274C" w:rsidP="008B4FA5">
      <w:pPr>
        <w:spacing w:before="1" w:after="0" w:line="240" w:lineRule="auto"/>
        <w:ind w:left="108" w:right="102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Заявки на участие принимаются</w:t>
      </w:r>
      <w:r w:rsidRPr="009247B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 </w:t>
      </w:r>
      <w:r w:rsidR="00D64D70" w:rsidRPr="00D21EA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15 мая</w:t>
      </w:r>
      <w:r w:rsidRPr="00D21EA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2020 года.</w:t>
      </w:r>
    </w:p>
    <w:p w:rsidR="009247B2" w:rsidRDefault="002E2D09" w:rsidP="008B4FA5">
      <w:pPr>
        <w:spacing w:before="1" w:after="0" w:line="240" w:lineRule="auto"/>
        <w:ind w:left="108" w:right="10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Подача </w:t>
      </w:r>
      <w:r w:rsidR="00CF27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заявки</w:t>
      </w:r>
      <w:r w:rsidR="006A07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247B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участие в Конкурсе означает полное и безусловное принятие правил данного Положения.</w:t>
      </w:r>
    </w:p>
    <w:p w:rsidR="003C0044" w:rsidRPr="009247B2" w:rsidRDefault="003C0044" w:rsidP="008B4FA5">
      <w:pPr>
        <w:spacing w:before="1" w:after="0" w:line="240" w:lineRule="auto"/>
        <w:ind w:left="108" w:right="10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 позднее, чем </w:t>
      </w:r>
      <w:r w:rsidR="00D0598E"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</w:t>
      </w:r>
      <w:r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701E4"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мая 2020 года</w:t>
      </w:r>
      <w:r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участники будут оповещены о результатах</w:t>
      </w:r>
      <w:r w:rsidR="00CF274C"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64D70"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конкурса в </w:t>
      </w:r>
      <w:r w:rsidR="00D64D70" w:rsidRPr="00D21EA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социальной сети – </w:t>
      </w:r>
      <w:proofErr w:type="spellStart"/>
      <w:r w:rsidR="00D64D70" w:rsidRPr="00D21EA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vk</w:t>
      </w:r>
      <w:proofErr w:type="spellEnd"/>
      <w:r w:rsidR="00D64D70" w:rsidRPr="00D21EA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="00D64D70" w:rsidRPr="00D21EA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com</w:t>
      </w:r>
      <w:r w:rsidRPr="00D21E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:rsidR="00A701E4" w:rsidRPr="001457DA" w:rsidRDefault="00D1115E" w:rsidP="008B4FA5">
      <w:pPr>
        <w:pStyle w:val="a4"/>
        <w:numPr>
          <w:ilvl w:val="0"/>
          <w:numId w:val="36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457DA">
        <w:rPr>
          <w:rFonts w:ascii="Times New Roman" w:hAnsi="Times New Roman" w:cs="Times New Roman"/>
          <w:b/>
          <w:sz w:val="30"/>
          <w:szCs w:val="30"/>
        </w:rPr>
        <w:t>УСЛОВИЯ КОНКУРСА</w:t>
      </w:r>
    </w:p>
    <w:p w:rsidR="00D140B2" w:rsidRPr="00A701E4" w:rsidRDefault="00D140B2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6.1 </w:t>
      </w:r>
      <w:r w:rsidR="00CF274C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Конкурс проводится </w:t>
      </w:r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</w:t>
      </w:r>
      <w:r w:rsidR="00CF274C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номинации</w:t>
      </w:r>
      <w:r w:rsidR="00CF274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CF274C" w:rsidRPr="00D64D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«Лучшая песня».</w:t>
      </w:r>
    </w:p>
    <w:p w:rsidR="001457DA" w:rsidRPr="001457DA" w:rsidRDefault="00D140B2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6.2 </w:t>
      </w:r>
      <w:r w:rsidR="001A04D8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участия в конкурсе необходимо до </w:t>
      </w:r>
      <w:r w:rsidR="002E2D09" w:rsidRPr="009247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15 </w:t>
      </w:r>
      <w:r w:rsidR="00D64D7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мая</w:t>
      </w:r>
      <w:r w:rsidR="002E2D09" w:rsidRPr="009247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2020</w:t>
      </w:r>
      <w:r w:rsidR="001A04D8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A04D8" w:rsidRPr="00A701E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</w:t>
      </w:r>
      <w:r w:rsidR="00A701E4" w:rsidRPr="00A701E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ода</w:t>
      </w:r>
      <w:r w:rsidR="001A04D8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457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прикрепить</w:t>
      </w:r>
      <w:r w:rsidR="001457DA" w:rsidRPr="001457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стену </w:t>
      </w:r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официальной группе конкурса </w:t>
      </w:r>
      <w:r w:rsidR="00903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«ПЕСНІ ЗЯМЛІ БЕЛАРУСКАЙ»,</w:t>
      </w:r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социальной сети – </w:t>
      </w:r>
      <w:proofErr w:type="spellStart"/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vk</w:t>
      </w:r>
      <w:proofErr w:type="spellEnd"/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com</w:t>
      </w:r>
      <w:r w:rsidR="001457DA" w:rsidRPr="001457D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r w:rsidR="001457DA" w:rsidRPr="001457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АУДИОЗАПИСЬ </w:t>
      </w:r>
      <w:r w:rsidR="001457DA" w:rsidRPr="001457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(исполненную под фонограмму или живой аккомпанемент), а также</w:t>
      </w:r>
      <w:r w:rsidR="001457DA" w:rsidRPr="001457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1457DA" w:rsidRPr="00D64D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заявку-анкету с указанием ФИО участника и педагога, названием учреждения, контактными данными участника и педагога.</w:t>
      </w:r>
    </w:p>
    <w:p w:rsidR="007431E7" w:rsidRDefault="00D140B2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hAnsi="Times New Roman" w:cs="Times New Roman"/>
          <w:color w:val="000000"/>
          <w:sz w:val="30"/>
          <w:szCs w:val="30"/>
        </w:rPr>
        <w:t xml:space="preserve">6.3 </w:t>
      </w:r>
      <w:r w:rsidR="00CF274C">
        <w:rPr>
          <w:rFonts w:ascii="Times New Roman" w:hAnsi="Times New Roman" w:cs="Times New Roman"/>
          <w:color w:val="000000"/>
          <w:sz w:val="30"/>
          <w:szCs w:val="30"/>
        </w:rPr>
        <w:t xml:space="preserve">Конкурсный этап </w:t>
      </w:r>
      <w:r w:rsidR="001457DA">
        <w:rPr>
          <w:rFonts w:ascii="Times New Roman" w:hAnsi="Times New Roman" w:cs="Times New Roman"/>
          <w:color w:val="000000"/>
          <w:sz w:val="30"/>
          <w:szCs w:val="30"/>
        </w:rPr>
        <w:t>оценивают члены жюри</w:t>
      </w:r>
      <w:r w:rsidR="00580033" w:rsidRPr="009247B2">
        <w:rPr>
          <w:rFonts w:ascii="Times New Roman" w:hAnsi="Times New Roman" w:cs="Times New Roman"/>
          <w:color w:val="000000"/>
          <w:sz w:val="30"/>
          <w:szCs w:val="30"/>
        </w:rPr>
        <w:t xml:space="preserve">, специалисты </w:t>
      </w:r>
      <w:r w:rsidR="002E2D09" w:rsidRPr="009247B2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CC3840" w:rsidRPr="009247B2">
        <w:rPr>
          <w:rFonts w:ascii="Times New Roman" w:hAnsi="Times New Roman" w:cs="Times New Roman"/>
          <w:color w:val="000000"/>
          <w:sz w:val="30"/>
          <w:szCs w:val="30"/>
        </w:rPr>
        <w:t xml:space="preserve"> области авторской песни (</w:t>
      </w:r>
      <w:r w:rsidR="007431E7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заслуженные работники </w:t>
      </w:r>
      <w:r w:rsidR="00573546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образования и культуры</w:t>
      </w:r>
      <w:r w:rsidR="007431E7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педагоги специализированных учебных заведений, известные певцы, к</w:t>
      </w:r>
      <w:r w:rsidR="00573546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омпозиторы, музыканты</w:t>
      </w:r>
      <w:r w:rsidR="00CC3840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CF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D64D70" w:rsidRPr="00DB4B5D" w:rsidRDefault="00D64D70" w:rsidP="00D64D70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B4B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Евгений Олейник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- </w:t>
      </w:r>
      <w:r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белорусский компози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тор, продюсер, </w:t>
      </w:r>
      <w:r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лауреат премии «За духовное возрождение»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D64D70" w:rsidRDefault="00D64D70" w:rsidP="00D64D70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B4B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Юлия Быкова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- </w:t>
      </w:r>
      <w:r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белорусская певица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лауреат премии «За духовное возрождение»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F274C" w:rsidRDefault="00CF274C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27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Анатолий Ярмоленко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Народный артист Республики Беларусь;</w:t>
      </w:r>
    </w:p>
    <w:p w:rsidR="00CF274C" w:rsidRDefault="00CF274C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27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Инна Афанасьева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Заслуженная артистка Республики Беларусь;</w:t>
      </w:r>
    </w:p>
    <w:p w:rsidR="00DB4B5D" w:rsidRDefault="00DB4B5D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B4B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Ирина Дорофеева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Заслуженная артистка Республики Беларусь;</w:t>
      </w:r>
    </w:p>
    <w:p w:rsidR="00CF274C" w:rsidRPr="00DB4B5D" w:rsidRDefault="00DB4B5D" w:rsidP="008B4FA5">
      <w:p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B4B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Александр </w:t>
      </w:r>
      <w:r w:rsidR="00CF274C" w:rsidRPr="00DB4B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Солодуха</w:t>
      </w:r>
      <w:r w:rsidRPr="00DB4B5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Заслуженный артист Республики Беларусь;</w:t>
      </w:r>
    </w:p>
    <w:p w:rsidR="004C22E4" w:rsidRPr="009247B2" w:rsidRDefault="00CC3840" w:rsidP="008B4FA5">
      <w:pPr>
        <w:shd w:val="clear" w:color="auto" w:fill="FFFFFF" w:themeFill="background1"/>
        <w:spacing w:before="1" w:after="0" w:line="240" w:lineRule="auto"/>
        <w:ind w:left="108" w:right="10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жюри оценивают конкурсное произведение</w:t>
      </w:r>
      <w:r w:rsidR="007431E7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участников по 10</w:t>
      </w:r>
      <w:r w:rsidR="00580033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7431E7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бальной системе. </w:t>
      </w:r>
      <w:r w:rsidR="00580033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Победители и призеры выявляются по общей сумме баллов. </w:t>
      </w:r>
      <w:r w:rsidR="00DB4B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Членами жюри определяется до 10 песен-победителей. </w:t>
      </w:r>
      <w:r w:rsidR="00580033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Решение жюри не обсуждается и пересмотру не подлежит. </w:t>
      </w: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жюри не имеют право разглашать результаты конкурса до официального объявления</w:t>
      </w:r>
      <w:r w:rsidR="007431E7"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140B2" w:rsidRPr="009832C8" w:rsidRDefault="00D140B2" w:rsidP="008B4FA5">
      <w:pPr>
        <w:pStyle w:val="a4"/>
        <w:numPr>
          <w:ilvl w:val="1"/>
          <w:numId w:val="44"/>
        </w:numPr>
        <w:spacing w:before="1" w:after="0" w:line="240" w:lineRule="auto"/>
        <w:ind w:left="108" w:right="10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Критерии оценк</w:t>
      </w:r>
      <w:r w:rsidR="006B2701"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работ участников членами жюри</w:t>
      </w: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9832C8" w:rsidRPr="009832C8" w:rsidRDefault="00D140B2" w:rsidP="008B4FA5">
      <w:pPr>
        <w:pStyle w:val="a4"/>
        <w:numPr>
          <w:ilvl w:val="0"/>
          <w:numId w:val="38"/>
        </w:numPr>
        <w:spacing w:before="1" w:after="0" w:line="240" w:lineRule="auto"/>
        <w:ind w:left="108" w:right="10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авторская оригинальность произведения;</w:t>
      </w:r>
    </w:p>
    <w:p w:rsidR="009832C8" w:rsidRPr="009832C8" w:rsidRDefault="009832C8" w:rsidP="008B4FA5">
      <w:pPr>
        <w:pStyle w:val="a4"/>
        <w:numPr>
          <w:ilvl w:val="0"/>
          <w:numId w:val="38"/>
        </w:numPr>
        <w:spacing w:before="1" w:after="0" w:line="240" w:lineRule="auto"/>
        <w:ind w:left="108" w:right="10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соответствие произведения теме конкурса;</w:t>
      </w:r>
    </w:p>
    <w:p w:rsidR="00275165" w:rsidRPr="009832C8" w:rsidRDefault="00D140B2" w:rsidP="008B4FA5">
      <w:pPr>
        <w:pStyle w:val="a4"/>
        <w:numPr>
          <w:ilvl w:val="0"/>
          <w:numId w:val="38"/>
        </w:numPr>
        <w:spacing w:before="1" w:after="0" w:line="240" w:lineRule="auto"/>
        <w:ind w:left="108" w:right="10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качество и профессионализм аранжировки мелодии, записи песен.</w:t>
      </w:r>
    </w:p>
    <w:p w:rsidR="004C22E4" w:rsidRPr="00275165" w:rsidRDefault="004C22E4" w:rsidP="008B4FA5">
      <w:pPr>
        <w:pStyle w:val="a4"/>
        <w:numPr>
          <w:ilvl w:val="1"/>
          <w:numId w:val="44"/>
        </w:numPr>
        <w:spacing w:before="1" w:after="0" w:line="240" w:lineRule="auto"/>
        <w:ind w:left="108" w:right="10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57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итогам конкурсного этапа, победители</w:t>
      </w:r>
      <w:r w:rsid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награждаются </w:t>
      </w:r>
      <w:r w:rsidR="009832C8" w:rsidRPr="00D21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дипломами Министерства образования</w:t>
      </w:r>
      <w:r w:rsidR="00D64D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</w:t>
      </w:r>
      <w:r w:rsidR="00D64D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</w:t>
      </w:r>
      <w:r w:rsidRPr="001457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приглашаются на грандиозное телевизионное шоу, в котором песня-победитель будет</w:t>
      </w:r>
      <w:r w:rsidRPr="00275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исполнена одним из членов жюри. </w:t>
      </w:r>
    </w:p>
    <w:p w:rsidR="00275165" w:rsidRPr="009832C8" w:rsidRDefault="00D140B2" w:rsidP="008B4FA5">
      <w:pPr>
        <w:pStyle w:val="a4"/>
        <w:numPr>
          <w:ilvl w:val="1"/>
          <w:numId w:val="44"/>
        </w:numPr>
        <w:shd w:val="clear" w:color="auto" w:fill="FFFFFF" w:themeFill="background1"/>
        <w:spacing w:before="1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6B2701"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частники представляют на К</w:t>
      </w: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онкурс </w:t>
      </w:r>
      <w:r w:rsidR="009832C8"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авторскую песню </w:t>
      </w:r>
      <w:r w:rsidR="00D64D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представленной номинации, а</w:t>
      </w:r>
      <w:r w:rsidR="009832C8" w:rsidRPr="00D64D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удиозапись</w:t>
      </w:r>
      <w:r w:rsidR="009832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9832C8"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(исполн</w:t>
      </w:r>
      <w:r w:rsid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енная</w:t>
      </w:r>
      <w:r w:rsidR="009832C8"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 фонограмму или живой аккомпанемент)</w:t>
      </w:r>
      <w:r w:rsid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Общая продолжительность </w:t>
      </w:r>
      <w:r w:rsidR="00D64D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песни</w:t>
      </w:r>
      <w:r w:rsidRPr="00983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должна превышать 4 минуты. </w:t>
      </w:r>
    </w:p>
    <w:p w:rsidR="000462B4" w:rsidRDefault="000462B4" w:rsidP="008B4FA5">
      <w:pPr>
        <w:pStyle w:val="a4"/>
        <w:numPr>
          <w:ilvl w:val="1"/>
          <w:numId w:val="44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2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Конкурсные произведения принимаются на русском и белорусском языках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30E3C" w:rsidRPr="000462B4" w:rsidRDefault="00B30E3C" w:rsidP="008B4FA5">
      <w:pPr>
        <w:pStyle w:val="a4"/>
        <w:numPr>
          <w:ilvl w:val="1"/>
          <w:numId w:val="44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2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Конкурс не принимаются произведения:</w:t>
      </w:r>
    </w:p>
    <w:p w:rsidR="00B30E3C" w:rsidRPr="009247B2" w:rsidRDefault="00B30E3C" w:rsidP="008B4FA5">
      <w:pPr>
        <w:pStyle w:val="a4"/>
        <w:numPr>
          <w:ilvl w:val="0"/>
          <w:numId w:val="39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пропагандирующие политическую, религиозную и иного рода нетерпимость (вражду); содержащие призывы к национальной розни и расовой дискриминации;</w:t>
      </w:r>
    </w:p>
    <w:p w:rsidR="00B30E3C" w:rsidRPr="009247B2" w:rsidRDefault="00B30E3C" w:rsidP="008B4FA5">
      <w:pPr>
        <w:pStyle w:val="a4"/>
        <w:numPr>
          <w:ilvl w:val="0"/>
          <w:numId w:val="39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содержащие ненормативную лексику;</w:t>
      </w:r>
    </w:p>
    <w:p w:rsidR="000462B4" w:rsidRDefault="00B30E3C" w:rsidP="008B4FA5">
      <w:pPr>
        <w:pStyle w:val="a4"/>
        <w:numPr>
          <w:ilvl w:val="0"/>
          <w:numId w:val="39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исполнение песен, в которых тексты стихов, созданные участником положены на известную композиторскую музыку;</w:t>
      </w:r>
    </w:p>
    <w:p w:rsidR="00275165" w:rsidRDefault="00B30E3C" w:rsidP="008B4FA5">
      <w:pPr>
        <w:pStyle w:val="a4"/>
        <w:numPr>
          <w:ilvl w:val="0"/>
          <w:numId w:val="39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62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произведения, подписанные творческими псевдонимами (за исключением тех случаев, когда творческий псевдоним автора до объявления Конкурса уже использовался в рамках сценических, телевизионных и радиовыступлений, был зафиксирован на страницах бумажных литературных изданий, имеющих ISBN: журналов, альманахов, книг и сборников).</w:t>
      </w:r>
      <w:r w:rsidR="00D140B2" w:rsidRPr="000462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B2701" w:rsidRPr="00275165" w:rsidRDefault="00B30E3C" w:rsidP="008B4FA5">
      <w:pPr>
        <w:pStyle w:val="a4"/>
        <w:numPr>
          <w:ilvl w:val="1"/>
          <w:numId w:val="44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5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Допускается представление соавторских работ, в этом случае в заявке необходимо указывать контактные данные всех соавторов произведения.</w:t>
      </w:r>
      <w:r w:rsidR="006B2701" w:rsidRPr="00275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75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Допустимо представление работ под псевдонимами. Не допускается использование в качестве псевдонима имён реально существующих лиц.</w:t>
      </w:r>
    </w:p>
    <w:p w:rsidR="002E2D09" w:rsidRPr="009247B2" w:rsidRDefault="00B30E3C" w:rsidP="008B4FA5">
      <w:pPr>
        <w:shd w:val="clear" w:color="auto" w:fill="FFFFFF" w:themeFill="background1"/>
        <w:spacing w:before="1" w:after="0" w:line="240" w:lineRule="auto"/>
        <w:ind w:left="108" w:right="10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Произведения, которые оформлены неверно или объем которых не соответствует условиям Конкурса, изложенным в данном Положении, не регистрируются и не рассматриваются Оргкомитетом. Каждый автор имеет право принимать участие во всех номинациях Конкурса. Оргкомитет не вступает с авторами в дискуссию относительно представленных на Конкурс работ. Оргкомитет не рецензирует присланные произведения.</w:t>
      </w:r>
    </w:p>
    <w:p w:rsidR="00B30E3C" w:rsidRPr="009247B2" w:rsidRDefault="006B2701" w:rsidP="008B4FA5">
      <w:pPr>
        <w:shd w:val="clear" w:color="auto" w:fill="FFFFFF" w:themeFill="background1"/>
        <w:spacing w:before="1" w:after="0" w:line="240" w:lineRule="auto"/>
        <w:ind w:left="108" w:right="10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Высылая заявку на участие в К</w:t>
      </w:r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онкурсе, автор соглашается с условиями его проведения, изложенными в настоящем Положении, и дает право Оргкомитету на размещение </w:t>
      </w:r>
      <w:r w:rsidR="004C22E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аудиозаписей </w:t>
      </w:r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участников в официальной группе социальной сети </w:t>
      </w:r>
      <w:proofErr w:type="spellStart"/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vk</w:t>
      </w:r>
      <w:proofErr w:type="spellEnd"/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com</w:t>
      </w:r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в статьях и пресс-релизах без выплаты авторского вознаграждения. Автор, участвуя в конкурсе, дает свое согласие Оргкомитету на запись произведений на аудио- и </w:t>
      </w:r>
      <w:proofErr w:type="spellStart"/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видеоноситель</w:t>
      </w:r>
      <w:proofErr w:type="spellEnd"/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тиражирование и публикация которых осуществляется на некоммерческой основе в целях популяризации авторской песни и продвижения идей конкурса </w:t>
      </w:r>
      <w:r w:rsidR="00903F83" w:rsidRPr="00903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«ПЕСНІ ЗЯМЛІ БЕЛАРУСКАЙ» </w:t>
      </w:r>
      <w:r w:rsidR="00B30E3C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без выплаты авторского вознаграждения. При этом за авторами сохранятся исключительные авторские права на опубликованные произведения, как во время проведения конкурса, так и после его завершения.</w:t>
      </w:r>
    </w:p>
    <w:p w:rsidR="008B4FA5" w:rsidRDefault="003F4911" w:rsidP="00903F83">
      <w:pPr>
        <w:shd w:val="clear" w:color="auto" w:fill="FFFFFF" w:themeFill="background1"/>
        <w:spacing w:before="1" w:after="0" w:line="240" w:lineRule="auto"/>
        <w:ind w:left="108" w:right="10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Невыполнение условий положения влечет исключение из числа участников конкурса.</w:t>
      </w:r>
    </w:p>
    <w:p w:rsidR="00A53315" w:rsidRPr="00BE4DF6" w:rsidRDefault="00A53315" w:rsidP="008B4FA5">
      <w:pPr>
        <w:pStyle w:val="a4"/>
        <w:numPr>
          <w:ilvl w:val="0"/>
          <w:numId w:val="36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E4D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ТЕХНИЧЕСКИЕ ТРЕБОВАНИЯ</w:t>
      </w:r>
    </w:p>
    <w:p w:rsidR="0087441A" w:rsidRPr="009247B2" w:rsidRDefault="002E2D09" w:rsidP="008B4FA5">
      <w:pPr>
        <w:shd w:val="clear" w:color="auto" w:fill="FFFFFF" w:themeFill="background1"/>
        <w:spacing w:before="1" w:after="0" w:line="240" w:lineRule="auto"/>
        <w:ind w:left="108" w:right="10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 участию в заоч</w:t>
      </w:r>
      <w:r w:rsidR="0087441A"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ном этапе Конкурса допускаются:</w:t>
      </w:r>
    </w:p>
    <w:p w:rsidR="00BE4DF6" w:rsidRDefault="002E2D09" w:rsidP="008B4FA5">
      <w:pPr>
        <w:pStyle w:val="a4"/>
        <w:numPr>
          <w:ilvl w:val="0"/>
          <w:numId w:val="40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F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Аудиозаписи, созданные с помощью любых технических аудиосредств. </w:t>
      </w:r>
    </w:p>
    <w:p w:rsidR="002E2D09" w:rsidRPr="00BE4DF6" w:rsidRDefault="002E2D09" w:rsidP="008B4FA5">
      <w:pPr>
        <w:pStyle w:val="a4"/>
        <w:numPr>
          <w:ilvl w:val="0"/>
          <w:numId w:val="40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F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Работы, представленные на Конкурс, должны быть записаны в формате </w:t>
      </w:r>
      <w:r w:rsidR="002C14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MP3, WAV и др.</w:t>
      </w:r>
    </w:p>
    <w:p w:rsidR="002E2D09" w:rsidRPr="009247B2" w:rsidRDefault="002E2D09" w:rsidP="008B4FA5">
      <w:pPr>
        <w:pStyle w:val="a4"/>
        <w:numPr>
          <w:ilvl w:val="0"/>
          <w:numId w:val="40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Аудиозаписи, которые имеют повреждения в звуке к участию в Конкурсе не допускаются.</w:t>
      </w:r>
    </w:p>
    <w:p w:rsidR="00D40201" w:rsidRPr="006A07FF" w:rsidRDefault="002E2D09" w:rsidP="008B4FA5">
      <w:pPr>
        <w:pStyle w:val="a4"/>
        <w:numPr>
          <w:ilvl w:val="0"/>
          <w:numId w:val="40"/>
        </w:numPr>
        <w:shd w:val="clear" w:color="auto" w:fill="FFFFFF" w:themeFill="background1"/>
        <w:spacing w:before="1" w:after="0" w:line="240" w:lineRule="auto"/>
        <w:ind w:left="108" w:right="102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 аудиозаписи необходимо приложить текст исполняемого произведения в виде прикреплённого файла (формат </w:t>
      </w:r>
      <w:proofErr w:type="spellStart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Microsoft</w:t>
      </w:r>
      <w:proofErr w:type="spellEnd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Word</w:t>
      </w:r>
      <w:proofErr w:type="spellEnd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шрифт </w:t>
      </w:r>
      <w:proofErr w:type="spellStart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Times</w:t>
      </w:r>
      <w:proofErr w:type="spellEnd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New</w:t>
      </w:r>
      <w:proofErr w:type="spellEnd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Roman</w:t>
      </w:r>
      <w:proofErr w:type="spellEnd"/>
      <w:r w:rsidRPr="009247B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размер шрифта 14, интервал между строками – 1, между стихами – 2). Текст должен содержать имя автора (псевдоним) и название произведения.</w:t>
      </w:r>
    </w:p>
    <w:sectPr w:rsidR="00D40201" w:rsidRPr="006A07FF" w:rsidSect="00231627">
      <w:headerReference w:type="default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47" w:rsidRDefault="00E53947" w:rsidP="00273A27">
      <w:pPr>
        <w:spacing w:after="0" w:line="240" w:lineRule="auto"/>
      </w:pPr>
      <w:r>
        <w:separator/>
      </w:r>
    </w:p>
  </w:endnote>
  <w:endnote w:type="continuationSeparator" w:id="0">
    <w:p w:rsidR="00E53947" w:rsidRDefault="00E53947" w:rsidP="0027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4963"/>
      <w:docPartObj>
        <w:docPartGallery w:val="Page Numbers (Bottom of Page)"/>
        <w:docPartUnique/>
      </w:docPartObj>
    </w:sdtPr>
    <w:sdtEndPr/>
    <w:sdtContent>
      <w:p w:rsidR="00273A27" w:rsidRDefault="00273A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82">
          <w:rPr>
            <w:noProof/>
          </w:rPr>
          <w:t>4</w:t>
        </w:r>
        <w:r>
          <w:fldChar w:fldCharType="end"/>
        </w:r>
      </w:p>
    </w:sdtContent>
  </w:sdt>
  <w:p w:rsidR="00273A27" w:rsidRDefault="00273A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47" w:rsidRDefault="00E53947" w:rsidP="00273A27">
      <w:pPr>
        <w:spacing w:after="0" w:line="240" w:lineRule="auto"/>
      </w:pPr>
      <w:r>
        <w:separator/>
      </w:r>
    </w:p>
  </w:footnote>
  <w:footnote w:type="continuationSeparator" w:id="0">
    <w:p w:rsidR="00E53947" w:rsidRDefault="00E53947" w:rsidP="0027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41279"/>
      <w:docPartObj>
        <w:docPartGallery w:val="Page Numbers (Top of Page)"/>
        <w:docPartUnique/>
      </w:docPartObj>
    </w:sdtPr>
    <w:sdtEndPr/>
    <w:sdtContent>
      <w:p w:rsidR="00231627" w:rsidRDefault="002316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82">
          <w:rPr>
            <w:noProof/>
          </w:rPr>
          <w:t>4</w:t>
        </w:r>
        <w:r>
          <w:fldChar w:fldCharType="end"/>
        </w:r>
      </w:p>
    </w:sdtContent>
  </w:sdt>
  <w:p w:rsidR="00231627" w:rsidRDefault="00231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1F4542"/>
    <w:multiLevelType w:val="multilevel"/>
    <w:tmpl w:val="95FC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7F297F"/>
    <w:multiLevelType w:val="hybridMultilevel"/>
    <w:tmpl w:val="4D5C5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07E63"/>
    <w:multiLevelType w:val="multilevel"/>
    <w:tmpl w:val="016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0E3FA9"/>
    <w:multiLevelType w:val="hybridMultilevel"/>
    <w:tmpl w:val="E624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B132D"/>
    <w:multiLevelType w:val="multilevel"/>
    <w:tmpl w:val="D162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26DBC"/>
    <w:multiLevelType w:val="multilevel"/>
    <w:tmpl w:val="2B18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33C1"/>
    <w:multiLevelType w:val="multilevel"/>
    <w:tmpl w:val="63762C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49671D6"/>
    <w:multiLevelType w:val="multilevel"/>
    <w:tmpl w:val="EDC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B67EE7"/>
    <w:multiLevelType w:val="hybridMultilevel"/>
    <w:tmpl w:val="8B8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E7789"/>
    <w:multiLevelType w:val="multilevel"/>
    <w:tmpl w:val="2100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4F6E79"/>
    <w:multiLevelType w:val="multilevel"/>
    <w:tmpl w:val="DB2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F04323"/>
    <w:multiLevelType w:val="hybridMultilevel"/>
    <w:tmpl w:val="C5C8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22C5F"/>
    <w:multiLevelType w:val="hybridMultilevel"/>
    <w:tmpl w:val="C472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92D3C"/>
    <w:multiLevelType w:val="hybridMultilevel"/>
    <w:tmpl w:val="7352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60DB8"/>
    <w:multiLevelType w:val="hybridMultilevel"/>
    <w:tmpl w:val="C46C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F5805"/>
    <w:multiLevelType w:val="multilevel"/>
    <w:tmpl w:val="F7A4F1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9BA58B0"/>
    <w:multiLevelType w:val="hybridMultilevel"/>
    <w:tmpl w:val="58D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5AB1"/>
    <w:multiLevelType w:val="hybridMultilevel"/>
    <w:tmpl w:val="5A88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B192F"/>
    <w:multiLevelType w:val="multilevel"/>
    <w:tmpl w:val="168C38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3ED1C39"/>
    <w:multiLevelType w:val="hybridMultilevel"/>
    <w:tmpl w:val="CDE0B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837E5F"/>
    <w:multiLevelType w:val="hybridMultilevel"/>
    <w:tmpl w:val="B57E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D5FA9"/>
    <w:multiLevelType w:val="hybridMultilevel"/>
    <w:tmpl w:val="9B0E17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A3549"/>
    <w:multiLevelType w:val="hybridMultilevel"/>
    <w:tmpl w:val="7ACC5C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070A9"/>
    <w:multiLevelType w:val="hybridMultilevel"/>
    <w:tmpl w:val="15C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02058"/>
    <w:multiLevelType w:val="hybridMultilevel"/>
    <w:tmpl w:val="0F047B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11F80"/>
    <w:multiLevelType w:val="hybridMultilevel"/>
    <w:tmpl w:val="5E6A7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E566E"/>
    <w:multiLevelType w:val="multilevel"/>
    <w:tmpl w:val="EE08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050F9D"/>
    <w:multiLevelType w:val="hybridMultilevel"/>
    <w:tmpl w:val="DF3C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C3575"/>
    <w:multiLevelType w:val="hybridMultilevel"/>
    <w:tmpl w:val="C12A0C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131C"/>
    <w:multiLevelType w:val="hybridMultilevel"/>
    <w:tmpl w:val="D8221E44"/>
    <w:lvl w:ilvl="0" w:tplc="86D2A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13E9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A6D21"/>
    <w:multiLevelType w:val="hybridMultilevel"/>
    <w:tmpl w:val="D78CB5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F4E90"/>
    <w:multiLevelType w:val="multilevel"/>
    <w:tmpl w:val="3C5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0C1260"/>
    <w:multiLevelType w:val="multilevel"/>
    <w:tmpl w:val="658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D63D77"/>
    <w:multiLevelType w:val="multilevel"/>
    <w:tmpl w:val="A13E53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2160"/>
      </w:pPr>
      <w:rPr>
        <w:rFonts w:hint="default"/>
      </w:rPr>
    </w:lvl>
  </w:abstractNum>
  <w:abstractNum w:abstractNumId="36">
    <w:nsid w:val="68560318"/>
    <w:multiLevelType w:val="hybridMultilevel"/>
    <w:tmpl w:val="533C7658"/>
    <w:lvl w:ilvl="0" w:tplc="589C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610F5C"/>
    <w:multiLevelType w:val="multilevel"/>
    <w:tmpl w:val="E25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E3110E"/>
    <w:multiLevelType w:val="hybridMultilevel"/>
    <w:tmpl w:val="F9CA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D2F70"/>
    <w:multiLevelType w:val="hybridMultilevel"/>
    <w:tmpl w:val="A936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B7B8F"/>
    <w:multiLevelType w:val="hybridMultilevel"/>
    <w:tmpl w:val="274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11A2E"/>
    <w:multiLevelType w:val="hybridMultilevel"/>
    <w:tmpl w:val="F96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06274"/>
    <w:multiLevelType w:val="multilevel"/>
    <w:tmpl w:val="968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6A512F"/>
    <w:multiLevelType w:val="multilevel"/>
    <w:tmpl w:val="6CD4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145208"/>
    <w:multiLevelType w:val="multilevel"/>
    <w:tmpl w:val="C46C1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41181"/>
    <w:multiLevelType w:val="multilevel"/>
    <w:tmpl w:val="63F4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4"/>
  </w:num>
  <w:num w:numId="8">
    <w:abstractNumId w:val="28"/>
  </w:num>
  <w:num w:numId="9">
    <w:abstractNumId w:val="33"/>
  </w:num>
  <w:num w:numId="10">
    <w:abstractNumId w:val="37"/>
  </w:num>
  <w:num w:numId="11">
    <w:abstractNumId w:val="11"/>
  </w:num>
  <w:num w:numId="12">
    <w:abstractNumId w:val="9"/>
  </w:num>
  <w:num w:numId="13">
    <w:abstractNumId w:val="42"/>
  </w:num>
  <w:num w:numId="14">
    <w:abstractNumId w:val="40"/>
  </w:num>
  <w:num w:numId="15">
    <w:abstractNumId w:val="32"/>
  </w:num>
  <w:num w:numId="16">
    <w:abstractNumId w:val="24"/>
  </w:num>
  <w:num w:numId="17">
    <w:abstractNumId w:val="12"/>
  </w:num>
  <w:num w:numId="18">
    <w:abstractNumId w:val="31"/>
  </w:num>
  <w:num w:numId="19">
    <w:abstractNumId w:val="26"/>
  </w:num>
  <w:num w:numId="20">
    <w:abstractNumId w:val="27"/>
  </w:num>
  <w:num w:numId="21">
    <w:abstractNumId w:val="23"/>
  </w:num>
  <w:num w:numId="22">
    <w:abstractNumId w:val="29"/>
  </w:num>
  <w:num w:numId="23">
    <w:abstractNumId w:val="0"/>
  </w:num>
  <w:num w:numId="24">
    <w:abstractNumId w:val="1"/>
  </w:num>
  <w:num w:numId="25">
    <w:abstractNumId w:val="20"/>
  </w:num>
  <w:num w:numId="26">
    <w:abstractNumId w:val="25"/>
  </w:num>
  <w:num w:numId="27">
    <w:abstractNumId w:val="19"/>
  </w:num>
  <w:num w:numId="28">
    <w:abstractNumId w:val="41"/>
  </w:num>
  <w:num w:numId="29">
    <w:abstractNumId w:val="21"/>
  </w:num>
  <w:num w:numId="30">
    <w:abstractNumId w:val="15"/>
  </w:num>
  <w:num w:numId="31">
    <w:abstractNumId w:val="30"/>
  </w:num>
  <w:num w:numId="32">
    <w:abstractNumId w:val="22"/>
  </w:num>
  <w:num w:numId="33">
    <w:abstractNumId w:val="3"/>
  </w:num>
  <w:num w:numId="34">
    <w:abstractNumId w:val="36"/>
  </w:num>
  <w:num w:numId="35">
    <w:abstractNumId w:val="16"/>
  </w:num>
  <w:num w:numId="36">
    <w:abstractNumId w:val="44"/>
  </w:num>
  <w:num w:numId="37">
    <w:abstractNumId w:val="14"/>
  </w:num>
  <w:num w:numId="38">
    <w:abstractNumId w:val="38"/>
  </w:num>
  <w:num w:numId="39">
    <w:abstractNumId w:val="18"/>
  </w:num>
  <w:num w:numId="40">
    <w:abstractNumId w:val="13"/>
  </w:num>
  <w:num w:numId="41">
    <w:abstractNumId w:val="5"/>
  </w:num>
  <w:num w:numId="42">
    <w:abstractNumId w:val="10"/>
  </w:num>
  <w:num w:numId="43">
    <w:abstractNumId w:val="8"/>
  </w:num>
  <w:num w:numId="44">
    <w:abstractNumId w:val="17"/>
  </w:num>
  <w:num w:numId="45">
    <w:abstractNumId w:val="3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74"/>
    <w:rsid w:val="000139D5"/>
    <w:rsid w:val="000462B4"/>
    <w:rsid w:val="00046F2D"/>
    <w:rsid w:val="0005005C"/>
    <w:rsid w:val="000A7096"/>
    <w:rsid w:val="000E31D5"/>
    <w:rsid w:val="000F786A"/>
    <w:rsid w:val="00137FA4"/>
    <w:rsid w:val="001457DA"/>
    <w:rsid w:val="00157199"/>
    <w:rsid w:val="001578A0"/>
    <w:rsid w:val="00162C08"/>
    <w:rsid w:val="00176AA3"/>
    <w:rsid w:val="001831F0"/>
    <w:rsid w:val="001A04D8"/>
    <w:rsid w:val="001C4811"/>
    <w:rsid w:val="00210D01"/>
    <w:rsid w:val="00211DCA"/>
    <w:rsid w:val="00231627"/>
    <w:rsid w:val="0025403D"/>
    <w:rsid w:val="00273A27"/>
    <w:rsid w:val="00275165"/>
    <w:rsid w:val="00280157"/>
    <w:rsid w:val="00286BA6"/>
    <w:rsid w:val="002A3086"/>
    <w:rsid w:val="002B168C"/>
    <w:rsid w:val="002C1499"/>
    <w:rsid w:val="002E2D09"/>
    <w:rsid w:val="002E4656"/>
    <w:rsid w:val="003244F3"/>
    <w:rsid w:val="003632B4"/>
    <w:rsid w:val="003C0044"/>
    <w:rsid w:val="003F0798"/>
    <w:rsid w:val="003F2BA2"/>
    <w:rsid w:val="003F4911"/>
    <w:rsid w:val="003F65A7"/>
    <w:rsid w:val="00430D7B"/>
    <w:rsid w:val="00432B6C"/>
    <w:rsid w:val="00450135"/>
    <w:rsid w:val="00474E08"/>
    <w:rsid w:val="004A6BF1"/>
    <w:rsid w:val="004B1174"/>
    <w:rsid w:val="004C22E4"/>
    <w:rsid w:val="004E5B81"/>
    <w:rsid w:val="004F7E44"/>
    <w:rsid w:val="00504AA6"/>
    <w:rsid w:val="00553A89"/>
    <w:rsid w:val="00564001"/>
    <w:rsid w:val="00573546"/>
    <w:rsid w:val="00580033"/>
    <w:rsid w:val="005E32CB"/>
    <w:rsid w:val="005F3182"/>
    <w:rsid w:val="00611F34"/>
    <w:rsid w:val="00621BD6"/>
    <w:rsid w:val="00623C6A"/>
    <w:rsid w:val="00681397"/>
    <w:rsid w:val="0069225B"/>
    <w:rsid w:val="006924AF"/>
    <w:rsid w:val="006A07FF"/>
    <w:rsid w:val="006B2701"/>
    <w:rsid w:val="006C3585"/>
    <w:rsid w:val="006D5CEC"/>
    <w:rsid w:val="006D6F17"/>
    <w:rsid w:val="006D70E7"/>
    <w:rsid w:val="006E730E"/>
    <w:rsid w:val="0072767C"/>
    <w:rsid w:val="007431E7"/>
    <w:rsid w:val="0079410E"/>
    <w:rsid w:val="007B4594"/>
    <w:rsid w:val="00804828"/>
    <w:rsid w:val="00847AA4"/>
    <w:rsid w:val="00866ECF"/>
    <w:rsid w:val="0087441A"/>
    <w:rsid w:val="00887FDE"/>
    <w:rsid w:val="008B4FA5"/>
    <w:rsid w:val="008B5398"/>
    <w:rsid w:val="008C48C5"/>
    <w:rsid w:val="008D034B"/>
    <w:rsid w:val="008E3DB8"/>
    <w:rsid w:val="00903F83"/>
    <w:rsid w:val="00915C51"/>
    <w:rsid w:val="009210D9"/>
    <w:rsid w:val="009247B2"/>
    <w:rsid w:val="009832C8"/>
    <w:rsid w:val="009B36E1"/>
    <w:rsid w:val="00A01EB8"/>
    <w:rsid w:val="00A05E55"/>
    <w:rsid w:val="00A53315"/>
    <w:rsid w:val="00A701E4"/>
    <w:rsid w:val="00A838F5"/>
    <w:rsid w:val="00AF5AA8"/>
    <w:rsid w:val="00B22DC8"/>
    <w:rsid w:val="00B30E3C"/>
    <w:rsid w:val="00B359DF"/>
    <w:rsid w:val="00B44EDC"/>
    <w:rsid w:val="00B64D41"/>
    <w:rsid w:val="00B6560E"/>
    <w:rsid w:val="00B74EB2"/>
    <w:rsid w:val="00BE4DF6"/>
    <w:rsid w:val="00C03663"/>
    <w:rsid w:val="00C2567C"/>
    <w:rsid w:val="00C60461"/>
    <w:rsid w:val="00C63BC5"/>
    <w:rsid w:val="00C97877"/>
    <w:rsid w:val="00CB4026"/>
    <w:rsid w:val="00CC3840"/>
    <w:rsid w:val="00CD5539"/>
    <w:rsid w:val="00CD782A"/>
    <w:rsid w:val="00CF274C"/>
    <w:rsid w:val="00D0598E"/>
    <w:rsid w:val="00D06DFB"/>
    <w:rsid w:val="00D1115E"/>
    <w:rsid w:val="00D140B2"/>
    <w:rsid w:val="00D21EA2"/>
    <w:rsid w:val="00D27E82"/>
    <w:rsid w:val="00D40201"/>
    <w:rsid w:val="00D51B29"/>
    <w:rsid w:val="00D64D70"/>
    <w:rsid w:val="00D725BB"/>
    <w:rsid w:val="00D903E8"/>
    <w:rsid w:val="00DA4EDE"/>
    <w:rsid w:val="00DB4B5D"/>
    <w:rsid w:val="00E23E03"/>
    <w:rsid w:val="00E53947"/>
    <w:rsid w:val="00E65653"/>
    <w:rsid w:val="00E75E95"/>
    <w:rsid w:val="00E84417"/>
    <w:rsid w:val="00E87FD0"/>
    <w:rsid w:val="00EA3E1F"/>
    <w:rsid w:val="00EB59C5"/>
    <w:rsid w:val="00F45DF5"/>
    <w:rsid w:val="00F601AE"/>
    <w:rsid w:val="00F96367"/>
    <w:rsid w:val="00F976E9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74"/>
  </w:style>
  <w:style w:type="paragraph" w:styleId="1">
    <w:name w:val="heading 1"/>
    <w:basedOn w:val="a"/>
    <w:next w:val="a"/>
    <w:link w:val="10"/>
    <w:uiPriority w:val="9"/>
    <w:qFormat/>
    <w:rsid w:val="00DB4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02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1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A27"/>
  </w:style>
  <w:style w:type="paragraph" w:styleId="a7">
    <w:name w:val="footer"/>
    <w:basedOn w:val="a"/>
    <w:link w:val="a8"/>
    <w:uiPriority w:val="99"/>
    <w:unhideWhenUsed/>
    <w:rsid w:val="0027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A27"/>
  </w:style>
  <w:style w:type="paragraph" w:styleId="a9">
    <w:name w:val="Balloon Text"/>
    <w:basedOn w:val="a"/>
    <w:link w:val="aa"/>
    <w:uiPriority w:val="99"/>
    <w:semiHidden/>
    <w:unhideWhenUsed/>
    <w:rsid w:val="0027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A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402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D402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02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74"/>
  </w:style>
  <w:style w:type="paragraph" w:styleId="1">
    <w:name w:val="heading 1"/>
    <w:basedOn w:val="a"/>
    <w:next w:val="a"/>
    <w:link w:val="10"/>
    <w:uiPriority w:val="9"/>
    <w:qFormat/>
    <w:rsid w:val="00DB4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02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1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A27"/>
  </w:style>
  <w:style w:type="paragraph" w:styleId="a7">
    <w:name w:val="footer"/>
    <w:basedOn w:val="a"/>
    <w:link w:val="a8"/>
    <w:uiPriority w:val="99"/>
    <w:unhideWhenUsed/>
    <w:rsid w:val="0027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A27"/>
  </w:style>
  <w:style w:type="paragraph" w:styleId="a9">
    <w:name w:val="Balloon Text"/>
    <w:basedOn w:val="a"/>
    <w:link w:val="aa"/>
    <w:uiPriority w:val="99"/>
    <w:semiHidden/>
    <w:unhideWhenUsed/>
    <w:rsid w:val="0027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A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402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D402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02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</dc:creator>
  <cp:lastModifiedBy>priemnaya</cp:lastModifiedBy>
  <cp:revision>2</cp:revision>
  <cp:lastPrinted>2020-01-25T14:14:00Z</cp:lastPrinted>
  <dcterms:created xsi:type="dcterms:W3CDTF">2020-02-19T14:23:00Z</dcterms:created>
  <dcterms:modified xsi:type="dcterms:W3CDTF">2020-02-19T14:23:00Z</dcterms:modified>
</cp:coreProperties>
</file>